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559"/>
        <w:gridCol w:w="2271"/>
        <w:gridCol w:w="877"/>
        <w:gridCol w:w="2662"/>
        <w:gridCol w:w="1275"/>
        <w:gridCol w:w="656"/>
        <w:gridCol w:w="617"/>
        <w:gridCol w:w="560"/>
      </w:tblGrid>
      <w:tr w:rsidR="0017628C" w:rsidRPr="001F2689" w14:paraId="0C9466ED" w14:textId="77777777" w:rsidTr="00442A86">
        <w:trPr>
          <w:cantSplit/>
          <w:trHeight w:hRule="exact" w:val="567"/>
        </w:trPr>
        <w:tc>
          <w:tcPr>
            <w:tcW w:w="1276" w:type="dxa"/>
            <w:gridSpan w:val="2"/>
            <w:vAlign w:val="center"/>
          </w:tcPr>
          <w:p w14:paraId="3772D684" w14:textId="48C33605" w:rsidR="00A53CDC" w:rsidRPr="001F2689" w:rsidRDefault="00A53CDC" w:rsidP="001F2689">
            <w:pPr>
              <w:rPr>
                <w:rFonts w:ascii="Arial" w:hAnsi="Arial" w:cs="Arial"/>
                <w:sz w:val="20"/>
                <w:szCs w:val="20"/>
              </w:rPr>
            </w:pPr>
            <w:permStart w:id="1383470162" w:edGrp="everyone" w:colFirst="1" w:colLast="1"/>
            <w:permStart w:id="1025980614" w:edGrp="everyone" w:colFirst="3" w:colLast="3"/>
            <w:permStart w:id="632818902" w:edGrp="everyone" w:colFirst="5" w:colLast="5"/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271" w:type="dxa"/>
            <w:vAlign w:val="center"/>
          </w:tcPr>
          <w:p w14:paraId="4B9C4FAF" w14:textId="77777777" w:rsidR="00A53CDC" w:rsidRPr="001F2689" w:rsidRDefault="00A53CDC" w:rsidP="001F2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46A9BC39" w14:textId="667C9E53" w:rsidR="00A53CDC" w:rsidRPr="001F2689" w:rsidRDefault="00A53CDC" w:rsidP="001F2689">
            <w:pPr>
              <w:rPr>
                <w:rFonts w:ascii="Arial" w:hAnsi="Arial" w:cs="Arial"/>
                <w:sz w:val="20"/>
                <w:szCs w:val="20"/>
              </w:rPr>
            </w:pPr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DefaultPlaceholder_-1854013437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62" w:type="dxa"/>
                <w:vAlign w:val="center"/>
              </w:tcPr>
              <w:p w14:paraId="78A6B3C4" w14:textId="5C44CDE7" w:rsidR="00A53CDC" w:rsidRPr="001F2689" w:rsidRDefault="00A53CDC" w:rsidP="001F268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F268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275" w:type="dxa"/>
            <w:vAlign w:val="center"/>
          </w:tcPr>
          <w:p w14:paraId="2E4B56F9" w14:textId="1AD9A403" w:rsidR="00A53CDC" w:rsidRPr="001F2689" w:rsidRDefault="00A53CDC" w:rsidP="001F2689">
            <w:pPr>
              <w:rPr>
                <w:rFonts w:ascii="Arial" w:hAnsi="Arial" w:cs="Arial"/>
                <w:sz w:val="20"/>
                <w:szCs w:val="20"/>
              </w:rPr>
            </w:pPr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833" w:type="dxa"/>
            <w:gridSpan w:val="3"/>
            <w:vAlign w:val="center"/>
          </w:tcPr>
          <w:p w14:paraId="1B54502C" w14:textId="77777777" w:rsidR="00A53CDC" w:rsidRPr="001F2689" w:rsidRDefault="00A53CDC" w:rsidP="001F2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383470162"/>
      <w:permEnd w:id="1025980614"/>
      <w:permEnd w:id="632818902"/>
      <w:tr w:rsidR="00A53CDC" w:rsidRPr="001F2689" w14:paraId="0F0AE9EC" w14:textId="77777777" w:rsidTr="00442A86">
        <w:trPr>
          <w:cantSplit/>
          <w:trHeight w:hRule="exact" w:val="567"/>
        </w:trPr>
        <w:tc>
          <w:tcPr>
            <w:tcW w:w="10194" w:type="dxa"/>
            <w:gridSpan w:val="9"/>
            <w:vAlign w:val="center"/>
          </w:tcPr>
          <w:p w14:paraId="12562D0C" w14:textId="49E474C5" w:rsidR="00A53CDC" w:rsidRPr="001F2689" w:rsidRDefault="00A53CDC" w:rsidP="001F2689">
            <w:pPr>
              <w:rPr>
                <w:rFonts w:ascii="Arial" w:hAnsi="Arial" w:cs="Arial"/>
                <w:sz w:val="20"/>
                <w:szCs w:val="20"/>
              </w:rPr>
            </w:pPr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This checklist is to be completed by OOW prior keeping independent bridge watch </w:t>
            </w:r>
            <w:proofErr w:type="gramStart"/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and also</w:t>
            </w:r>
            <w:proofErr w:type="gramEnd"/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by Master after taking over command.</w:t>
            </w:r>
          </w:p>
        </w:tc>
      </w:tr>
      <w:tr w:rsidR="003866D7" w:rsidRPr="001F2689" w14:paraId="511F04A1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308B8C93" w14:textId="7C37AAC8" w:rsidR="003866D7" w:rsidRPr="001F2689" w:rsidRDefault="003866D7" w:rsidP="001F2689">
            <w:pPr>
              <w:rPr>
                <w:rFonts w:ascii="Arial" w:hAnsi="Arial" w:cs="Arial"/>
                <w:sz w:val="20"/>
                <w:szCs w:val="20"/>
              </w:rPr>
            </w:pPr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749CA81C" w14:textId="7E9FAFC4" w:rsidR="003866D7" w:rsidRPr="001F2689" w:rsidRDefault="003866D7" w:rsidP="001F268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Compass and Heading Devices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8EA29AA" w14:textId="60A8585A" w:rsidR="003866D7" w:rsidRPr="001F2689" w:rsidRDefault="003866D7" w:rsidP="001F2689">
            <w:pPr>
              <w:rPr>
                <w:rFonts w:ascii="Arial" w:hAnsi="Arial" w:cs="Arial"/>
                <w:sz w:val="20"/>
                <w:szCs w:val="20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A4D4364" w14:textId="35525F9E" w:rsidR="003866D7" w:rsidRPr="001F2689" w:rsidRDefault="003866D7" w:rsidP="001F2689">
            <w:pPr>
              <w:rPr>
                <w:rFonts w:ascii="Arial" w:hAnsi="Arial" w:cs="Arial"/>
                <w:sz w:val="20"/>
                <w:szCs w:val="20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D62AF2" w:rsidRPr="001F2689" w14:paraId="5CE8F81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0D266F9" w14:textId="1D6AA08B" w:rsidR="00D62AF2" w:rsidRPr="001F2689" w:rsidRDefault="00D62AF2" w:rsidP="001F268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92740282" w:edGrp="everyone" w:colFirst="2" w:colLast="2"/>
            <w:permStart w:id="73754543" w:edGrp="everyone" w:colFirst="3" w:colLast="3"/>
            <w:r w:rsidRPr="001F268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1.1</w:t>
            </w:r>
          </w:p>
        </w:tc>
        <w:tc>
          <w:tcPr>
            <w:tcW w:w="8300" w:type="dxa"/>
            <w:gridSpan w:val="6"/>
            <w:vAlign w:val="center"/>
          </w:tcPr>
          <w:p w14:paraId="52C54F99" w14:textId="1E9DA50E" w:rsidR="00D62AF2" w:rsidRPr="001F2689" w:rsidRDefault="00D62AF2" w:rsidP="001F2689">
            <w:pPr>
              <w:rPr>
                <w:rFonts w:ascii="Arial" w:hAnsi="Arial" w:cs="Arial"/>
                <w:bCs/>
                <w:w w:val="11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the standard magnetic compass &amp;azimuth</w:t>
            </w:r>
            <w:r w:rsidRPr="001F2689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mirror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68B8535" w14:textId="4DE576B9" w:rsidR="00D62AF2" w:rsidRPr="001F2689" w:rsidRDefault="00EB5C62" w:rsidP="001F268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1824048" w14:textId="341C3D0B" w:rsidR="00D62AF2" w:rsidRPr="001F2689" w:rsidRDefault="00EB5C62" w:rsidP="001F268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628C" w:rsidRPr="001F2689" w14:paraId="7C0568F1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2B737FB" w14:textId="20D1C92E" w:rsidR="0017628C" w:rsidRPr="001F2689" w:rsidRDefault="0017628C" w:rsidP="0017628C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418343876" w:edGrp="everyone" w:colFirst="2" w:colLast="2"/>
            <w:permStart w:id="788337822" w:edGrp="everyone" w:colFirst="3" w:colLast="3"/>
            <w:permEnd w:id="92740282"/>
            <w:permEnd w:id="73754543"/>
            <w:r w:rsidRPr="001F268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1.2</w:t>
            </w:r>
          </w:p>
        </w:tc>
        <w:tc>
          <w:tcPr>
            <w:tcW w:w="8300" w:type="dxa"/>
            <w:gridSpan w:val="6"/>
            <w:vAlign w:val="center"/>
          </w:tcPr>
          <w:p w14:paraId="59EB6D4D" w14:textId="2B1F9AF1" w:rsidR="0017628C" w:rsidRPr="001F2689" w:rsidRDefault="0017628C" w:rsidP="0017628C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Date of last compass swing/Location of deviation card &amp;compass error log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54486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7CD0A00" w14:textId="482C4414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9501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0057279" w14:textId="653C8AA1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628C" w:rsidRPr="001F2689" w14:paraId="4668573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475C3A75" w14:textId="7687CFFC" w:rsidR="0017628C" w:rsidRPr="001F2689" w:rsidRDefault="0017628C" w:rsidP="0017628C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865436314" w:edGrp="everyone" w:colFirst="2" w:colLast="2"/>
            <w:permStart w:id="1617168459" w:edGrp="everyone" w:colFirst="3" w:colLast="3"/>
            <w:permEnd w:id="1418343876"/>
            <w:permEnd w:id="788337822"/>
            <w:r w:rsidRPr="001F268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1.3</w:t>
            </w:r>
          </w:p>
        </w:tc>
        <w:tc>
          <w:tcPr>
            <w:tcW w:w="8300" w:type="dxa"/>
            <w:gridSpan w:val="6"/>
            <w:vAlign w:val="center"/>
          </w:tcPr>
          <w:p w14:paraId="383B7684" w14:textId="5342FED7" w:rsidR="0017628C" w:rsidRPr="001F2689" w:rsidRDefault="0017628C" w:rsidP="0017628C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magnetic off-course alarm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2006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C3E81E4" w14:textId="4303BE70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635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509DCCB" w14:textId="36BCFACA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628C" w:rsidRPr="001F2689" w14:paraId="36AD5627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455E1E4" w14:textId="4C376787" w:rsidR="0017628C" w:rsidRPr="001F2689" w:rsidRDefault="0017628C" w:rsidP="0017628C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735453466" w:edGrp="everyone" w:colFirst="2" w:colLast="2"/>
            <w:permStart w:id="558321196" w:edGrp="everyone" w:colFirst="3" w:colLast="3"/>
            <w:permEnd w:id="1865436314"/>
            <w:permEnd w:id="1617168459"/>
            <w:r w:rsidRPr="001F268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1.4</w:t>
            </w:r>
          </w:p>
        </w:tc>
        <w:tc>
          <w:tcPr>
            <w:tcW w:w="8300" w:type="dxa"/>
            <w:gridSpan w:val="6"/>
            <w:vAlign w:val="center"/>
          </w:tcPr>
          <w:p w14:paraId="6DC79C0D" w14:textId="048B95B1" w:rsidR="0017628C" w:rsidRPr="001F2689" w:rsidRDefault="0017628C" w:rsidP="0017628C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the TMC control unit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36672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DBA8FB8" w14:textId="05424D80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22012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9283606" w14:textId="16A3DD7D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628C" w:rsidRPr="001F2689" w14:paraId="00BD7D2C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27E80A40" w14:textId="79FA4D23" w:rsidR="0017628C" w:rsidRPr="001F2689" w:rsidRDefault="0017628C" w:rsidP="0017628C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540247912" w:edGrp="everyone" w:colFirst="2" w:colLast="2"/>
            <w:permStart w:id="1664177530" w:edGrp="everyone" w:colFirst="3" w:colLast="3"/>
            <w:permEnd w:id="735453466"/>
            <w:permEnd w:id="558321196"/>
            <w:r w:rsidRPr="001F268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8300" w:type="dxa"/>
            <w:gridSpan w:val="6"/>
            <w:vAlign w:val="center"/>
          </w:tcPr>
          <w:p w14:paraId="0BDE10EB" w14:textId="2C3AC918" w:rsidR="0017628C" w:rsidRPr="001F2689" w:rsidRDefault="0017628C" w:rsidP="0017628C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spare magnetic compass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2392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13BCEC7" w14:textId="4C7509B5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11372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E78861A" w14:textId="403AD423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628C" w:rsidRPr="001F2689" w14:paraId="0A0F87A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077BFC7" w14:textId="27D47605" w:rsidR="0017628C" w:rsidRPr="001F2689" w:rsidRDefault="0017628C" w:rsidP="0017628C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614679099" w:edGrp="everyone" w:colFirst="2" w:colLast="2"/>
            <w:permStart w:id="1177827676" w:edGrp="everyone" w:colFirst="3" w:colLast="3"/>
            <w:permEnd w:id="1540247912"/>
            <w:permEnd w:id="1664177530"/>
            <w:r w:rsidRPr="001F268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1.6</w:t>
            </w:r>
          </w:p>
        </w:tc>
        <w:tc>
          <w:tcPr>
            <w:tcW w:w="8300" w:type="dxa"/>
            <w:gridSpan w:val="6"/>
            <w:vAlign w:val="center"/>
          </w:tcPr>
          <w:p w14:paraId="0D04F104" w14:textId="1CC07496" w:rsidR="0017628C" w:rsidRPr="001F2689" w:rsidRDefault="0017628C" w:rsidP="0017628C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gyro compass, repeaters and azimuth mirrors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7333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19EDC84" w14:textId="022D0AED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0576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67E65AE" w14:textId="008EA110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628C" w:rsidRPr="001F2689" w14:paraId="5048AE0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0D3B111" w14:textId="1E455F02" w:rsidR="0017628C" w:rsidRPr="001F2689" w:rsidRDefault="0017628C" w:rsidP="0017628C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920822442" w:edGrp="everyone" w:colFirst="2" w:colLast="2"/>
            <w:permStart w:id="2090146296" w:edGrp="everyone" w:colFirst="3" w:colLast="3"/>
            <w:permEnd w:id="1614679099"/>
            <w:permEnd w:id="1177827676"/>
            <w:r w:rsidRPr="001F268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1.7</w:t>
            </w:r>
          </w:p>
        </w:tc>
        <w:tc>
          <w:tcPr>
            <w:tcW w:w="8300" w:type="dxa"/>
            <w:gridSpan w:val="6"/>
            <w:vAlign w:val="center"/>
          </w:tcPr>
          <w:p w14:paraId="243C90C6" w14:textId="665A9243" w:rsidR="0017628C" w:rsidRPr="001F2689" w:rsidRDefault="0017628C" w:rsidP="0017628C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Gyro compass error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7550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28ACD3A" w14:textId="6B670199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4803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1F006FB" w14:textId="689DE513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628C" w:rsidRPr="001F2689" w14:paraId="29D0805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F489956" w14:textId="3BA9F992" w:rsidR="0017628C" w:rsidRPr="001F2689" w:rsidRDefault="0017628C" w:rsidP="0017628C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000153478" w:edGrp="everyone" w:colFirst="2" w:colLast="2"/>
            <w:permStart w:id="1937049732" w:edGrp="everyone" w:colFirst="3" w:colLast="3"/>
            <w:permEnd w:id="1920822442"/>
            <w:permEnd w:id="209014629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1.8</w:t>
            </w:r>
          </w:p>
        </w:tc>
        <w:tc>
          <w:tcPr>
            <w:tcW w:w="8300" w:type="dxa"/>
            <w:gridSpan w:val="6"/>
            <w:vAlign w:val="center"/>
          </w:tcPr>
          <w:p w14:paraId="6F2F2F76" w14:textId="02D818BB" w:rsidR="0017628C" w:rsidRPr="001F2689" w:rsidRDefault="0017628C" w:rsidP="0017628C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off-course alarm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1652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03CBD0E" w14:textId="43383EF6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7951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52D66E0" w14:textId="1556AAFC" w:rsidR="0017628C" w:rsidRPr="001F2689" w:rsidRDefault="0017628C" w:rsidP="0017628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000153478"/>
      <w:permEnd w:id="1937049732"/>
      <w:tr w:rsidR="00427959" w:rsidRPr="00342FB6" w14:paraId="5DE42EB0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45CB4C0B" w14:textId="3739645F" w:rsidR="00427959" w:rsidRPr="00342FB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2.0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23311EC2" w14:textId="2FCC7153" w:rsidR="00427959" w:rsidRPr="00342FB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342FB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Radar and Radar Plotting Aids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E75CD5F" w14:textId="312C86A4" w:rsidR="00427959" w:rsidRPr="00342FB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85487A1" w14:textId="14361EF1" w:rsidR="00427959" w:rsidRPr="00342FB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5397AF7E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5DFF1E1" w14:textId="51243B58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633165506" w:edGrp="everyone" w:colFirst="2" w:colLast="2"/>
            <w:permStart w:id="2003241370" w:edGrp="everyone" w:colFirst="3" w:colLast="3"/>
            <w:r w:rsidRPr="001F2689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2.1</w:t>
            </w:r>
          </w:p>
        </w:tc>
        <w:tc>
          <w:tcPr>
            <w:tcW w:w="8300" w:type="dxa"/>
            <w:gridSpan w:val="6"/>
            <w:vAlign w:val="center"/>
          </w:tcPr>
          <w:p w14:paraId="4B4EF358" w14:textId="76056FAA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radar(s) including operation performance monitors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3400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EDA500F" w14:textId="57EE90E3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2659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083E282B" w14:textId="7639337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EF2580C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D34659D" w14:textId="4999BEA6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553676667" w:edGrp="everyone" w:colFirst="2" w:colLast="2"/>
            <w:permStart w:id="1139702259" w:edGrp="everyone" w:colFirst="3" w:colLast="3"/>
            <w:permEnd w:id="1633165506"/>
            <w:permEnd w:id="200324137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2.2</w:t>
            </w:r>
          </w:p>
        </w:tc>
        <w:tc>
          <w:tcPr>
            <w:tcW w:w="8300" w:type="dxa"/>
            <w:gridSpan w:val="6"/>
            <w:vAlign w:val="center"/>
          </w:tcPr>
          <w:p w14:paraId="5E2B2701" w14:textId="3BBBC30E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Operation of ARPA (or other plotting aids)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38491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8842BA7" w14:textId="075690FD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4079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18B7AC9" w14:textId="16C68FE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767AD23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22894D5" w14:textId="1EE916E8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388648431" w:edGrp="everyone" w:colFirst="2" w:colLast="2"/>
            <w:permStart w:id="368791941" w:edGrp="everyone" w:colFirst="3" w:colLast="3"/>
            <w:permEnd w:id="553676667"/>
            <w:permEnd w:id="1139702259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2.3</w:t>
            </w:r>
          </w:p>
        </w:tc>
        <w:tc>
          <w:tcPr>
            <w:tcW w:w="8300" w:type="dxa"/>
            <w:gridSpan w:val="6"/>
            <w:vAlign w:val="center"/>
          </w:tcPr>
          <w:p w14:paraId="79E28C5D" w14:textId="6F2095AD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Blind sectors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5689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32FB597" w14:textId="66B00A7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35431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8560140" w14:textId="706A8FD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09BC154A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5FA0AF5" w14:textId="501AEE0E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523023085" w:edGrp="everyone" w:colFirst="2" w:colLast="2"/>
            <w:permStart w:id="810893206" w:edGrp="everyone" w:colFirst="3" w:colLast="3"/>
            <w:permEnd w:id="388648431"/>
            <w:permEnd w:id="36879194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2.4</w:t>
            </w:r>
          </w:p>
        </w:tc>
        <w:tc>
          <w:tcPr>
            <w:tcW w:w="8300" w:type="dxa"/>
            <w:gridSpan w:val="6"/>
            <w:vAlign w:val="center"/>
          </w:tcPr>
          <w:p w14:paraId="34831985" w14:textId="342B719E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spare Magnetron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42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476C5DB" w14:textId="17A0ECC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5943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B91216C" w14:textId="34B8FAB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523023085"/>
      <w:permEnd w:id="810893206"/>
      <w:tr w:rsidR="00427959" w:rsidRPr="005E4A06" w14:paraId="5F264557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0F895E79" w14:textId="01B28EC6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23FA1057" w14:textId="3A1BE346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Echo Sounder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4B519EEA" w14:textId="35C97277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154A5186" w14:textId="0C391A59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623CFED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A3EF544" w14:textId="5AEAC7C0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076494890" w:edGrp="everyone" w:colFirst="2" w:colLast="2"/>
            <w:permStart w:id="950674315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3.1</w:t>
            </w:r>
          </w:p>
        </w:tc>
        <w:tc>
          <w:tcPr>
            <w:tcW w:w="8300" w:type="dxa"/>
            <w:gridSpan w:val="6"/>
            <w:vAlign w:val="center"/>
          </w:tcPr>
          <w:p w14:paraId="3C5429AA" w14:textId="2A4396E4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echo sounding devices/alarms (including paper change) + History retrieval for electronic units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3261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3CF312F" w14:textId="41C9485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3355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E9E840F" w14:textId="4015F11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62D72991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908DA83" w14:textId="5A78EDDC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555158445" w:edGrp="everyone" w:colFirst="2" w:colLast="2"/>
            <w:permStart w:id="672621111" w:edGrp="everyone" w:colFirst="3" w:colLast="3"/>
            <w:permEnd w:id="1076494890"/>
            <w:permEnd w:id="950674315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3.2</w:t>
            </w:r>
          </w:p>
        </w:tc>
        <w:tc>
          <w:tcPr>
            <w:tcW w:w="8300" w:type="dxa"/>
            <w:gridSpan w:val="6"/>
            <w:vAlign w:val="center"/>
          </w:tcPr>
          <w:p w14:paraId="43B3C914" w14:textId="6C49E5D0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echo sounder repeaters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3513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335D6E9" w14:textId="4E70285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14022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3828FE6" w14:textId="1F485C0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6A9BBF9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80CC0E5" w14:textId="6A02550C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523263565" w:edGrp="everyone" w:colFirst="2" w:colLast="2"/>
            <w:permStart w:id="993802094" w:edGrp="everyone" w:colFirst="3" w:colLast="3"/>
            <w:permEnd w:id="555158445"/>
            <w:permEnd w:id="67262111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3.3</w:t>
            </w:r>
          </w:p>
        </w:tc>
        <w:tc>
          <w:tcPr>
            <w:tcW w:w="8300" w:type="dxa"/>
            <w:gridSpan w:val="6"/>
            <w:vAlign w:val="center"/>
          </w:tcPr>
          <w:p w14:paraId="7C50F5BE" w14:textId="76858A31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echo sounder spares and spare recording paper (if not digital unit)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1197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8F07116" w14:textId="3E199BD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8588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B2F2498" w14:textId="2C122D0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523263565"/>
      <w:permEnd w:id="993802094"/>
      <w:tr w:rsidR="00427959" w:rsidRPr="005E4A06" w14:paraId="048B457C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74131FE2" w14:textId="7C137C06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4.0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1CBB1B3D" w14:textId="1289E6B2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Speed and Distance Logs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110A9A2" w14:textId="172D54CA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74887B8" w14:textId="411A78AA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38F67477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DF55CE4" w14:textId="4F63FF86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926507495" w:edGrp="everyone" w:colFirst="2" w:colLast="2"/>
            <w:permStart w:id="1327396346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</w:t>
            </w:r>
          </w:p>
        </w:tc>
        <w:tc>
          <w:tcPr>
            <w:tcW w:w="8300" w:type="dxa"/>
            <w:gridSpan w:val="6"/>
            <w:vAlign w:val="center"/>
          </w:tcPr>
          <w:p w14:paraId="78F99587" w14:textId="4A4E8EBF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speed logs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77787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9EA623E" w14:textId="71FD55B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8217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FC7A449" w14:textId="1ECF0603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731BF99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1DEBAF1" w14:textId="42C711C6" w:rsidR="00427959" w:rsidRPr="001F2689" w:rsidRDefault="00427959" w:rsidP="00427959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817526542" w:edGrp="everyone" w:colFirst="2" w:colLast="2"/>
            <w:permStart w:id="94007903" w:edGrp="everyone" w:colFirst="3" w:colLast="3"/>
            <w:permEnd w:id="926507495"/>
            <w:permEnd w:id="132739634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4.2</w:t>
            </w:r>
          </w:p>
        </w:tc>
        <w:tc>
          <w:tcPr>
            <w:tcW w:w="8300" w:type="dxa"/>
            <w:gridSpan w:val="6"/>
            <w:vAlign w:val="center"/>
          </w:tcPr>
          <w:p w14:paraId="38B694DB" w14:textId="6A01B158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speed log repeaters / distance recorders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991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F795F36" w14:textId="47E6274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5678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E4689A8" w14:textId="2B0A869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817526542"/>
      <w:permEnd w:id="94007903"/>
      <w:tr w:rsidR="00427959" w:rsidRPr="005E4A06" w14:paraId="68FE69D5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67862A29" w14:textId="032F0186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lastRenderedPageBreak/>
              <w:t>5.0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210C4A8D" w14:textId="3D5A2FCC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GMDSS (including Maritime Safety Information)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F94CD06" w14:textId="679EFB55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3A8A5C29" w14:textId="591CE244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6FA2041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38705FF" w14:textId="35847320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158879912" w:edGrp="everyone" w:colFirst="2" w:colLast="2"/>
            <w:permStart w:id="2071621532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5.1</w:t>
            </w:r>
          </w:p>
        </w:tc>
        <w:tc>
          <w:tcPr>
            <w:tcW w:w="8300" w:type="dxa"/>
            <w:gridSpan w:val="6"/>
            <w:vAlign w:val="center"/>
          </w:tcPr>
          <w:p w14:paraId="4DFE055E" w14:textId="35415B15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GMDSS station, isolation/earthing of aerials, location of batteries/back-up power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7295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520B90C" w14:textId="3D27D67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1483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367C94A" w14:textId="3C5A835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0437BDC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9CA20F5" w14:textId="07F35621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43874289" w:edGrp="everyone" w:colFirst="2" w:colLast="2"/>
            <w:permStart w:id="2047230846" w:edGrp="everyone" w:colFirst="3" w:colLast="3"/>
            <w:permEnd w:id="158879912"/>
            <w:permEnd w:id="207162153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5.2</w:t>
            </w:r>
          </w:p>
        </w:tc>
        <w:tc>
          <w:tcPr>
            <w:tcW w:w="8300" w:type="dxa"/>
            <w:gridSpan w:val="6"/>
            <w:vAlign w:val="center"/>
          </w:tcPr>
          <w:p w14:paraId="2A5F0BE8" w14:textId="1D3BF41A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Procedure for GMDSS battery ON/OFF load tests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8751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B587FE7" w14:textId="003D44AD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82866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D2F725F" w14:textId="5080DC0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7A691F0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368F368" w14:textId="2DD98EF1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524070396" w:edGrp="everyone" w:colFirst="2" w:colLast="2"/>
            <w:permStart w:id="2038514738" w:edGrp="everyone" w:colFirst="3" w:colLast="3"/>
            <w:permEnd w:id="1843874289"/>
            <w:permEnd w:id="204723084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5.3</w:t>
            </w:r>
          </w:p>
        </w:tc>
        <w:tc>
          <w:tcPr>
            <w:tcW w:w="8300" w:type="dxa"/>
            <w:gridSpan w:val="6"/>
            <w:vAlign w:val="center"/>
          </w:tcPr>
          <w:p w14:paraId="6C4E9127" w14:textId="0E4D7D35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ship earth station (SES)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381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D238419" w14:textId="7B40AF0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998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68F8187" w14:textId="44A20C5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50DA1B5" w14:textId="77777777" w:rsidTr="00BE0613">
        <w:trPr>
          <w:cantSplit/>
          <w:trHeight w:hRule="exact" w:val="843"/>
        </w:trPr>
        <w:tc>
          <w:tcPr>
            <w:tcW w:w="717" w:type="dxa"/>
            <w:vAlign w:val="center"/>
          </w:tcPr>
          <w:p w14:paraId="76ACD6CA" w14:textId="37016BBB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11624852" w:edGrp="everyone" w:colFirst="2" w:colLast="2"/>
            <w:permStart w:id="1072397902" w:edGrp="everyone" w:colFirst="3" w:colLast="3"/>
            <w:permEnd w:id="1524070396"/>
            <w:permEnd w:id="203851473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5.4</w:t>
            </w:r>
          </w:p>
        </w:tc>
        <w:tc>
          <w:tcPr>
            <w:tcW w:w="8300" w:type="dxa"/>
            <w:gridSpan w:val="6"/>
            <w:vAlign w:val="center"/>
          </w:tcPr>
          <w:p w14:paraId="5FB8F5A6" w14:textId="4C8EA9A4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Location and operation of NAVTEX receiver (procedure of switching </w:t>
            </w:r>
            <w:proofErr w:type="spell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Navareas</w:t>
            </w:r>
            <w:proofErr w:type="spell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in the </w:t>
            </w:r>
            <w:proofErr w:type="spell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Navtex</w:t>
            </w:r>
            <w:proofErr w:type="spell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/ Sat C thereby ensuring the correct </w:t>
            </w:r>
            <w:proofErr w:type="spell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Navarea</w:t>
            </w:r>
            <w:proofErr w:type="spell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is </w:t>
            </w:r>
            <w:proofErr w:type="gram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monitored at all times</w:t>
            </w:r>
            <w:proofErr w:type="gram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with respect to the vessel’s geographical position)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9703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5B4BB4B" w14:textId="6CE8185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3939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1820BDC" w14:textId="174AD26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2DFF8D0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418A46B1" w14:textId="3FD2443F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008947493" w:edGrp="everyone" w:colFirst="2" w:colLast="2"/>
            <w:permStart w:id="2078420337" w:edGrp="everyone" w:colFirst="3" w:colLast="3"/>
            <w:permEnd w:id="211624852"/>
            <w:permEnd w:id="107239790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5.5</w:t>
            </w:r>
          </w:p>
        </w:tc>
        <w:tc>
          <w:tcPr>
            <w:tcW w:w="8300" w:type="dxa"/>
            <w:gridSpan w:val="6"/>
            <w:vAlign w:val="center"/>
          </w:tcPr>
          <w:p w14:paraId="70C6DE06" w14:textId="3330A960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including procedures for transmitting distress signals (SATC /MF/HF /VHF DSC / NBDP etc) - Procedures displayed for the same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9197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8407156" w14:textId="338718B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4705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B48AC1B" w14:textId="0D5ABF3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0228809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AB84E14" w14:textId="66D9741F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3961040" w:edGrp="everyone" w:colFirst="2" w:colLast="2"/>
            <w:permStart w:id="191848020" w:edGrp="everyone" w:colFirst="3" w:colLast="3"/>
            <w:permEnd w:id="1008947493"/>
            <w:permEnd w:id="2078420337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5.6</w:t>
            </w:r>
          </w:p>
        </w:tc>
        <w:tc>
          <w:tcPr>
            <w:tcW w:w="8300" w:type="dxa"/>
            <w:gridSpan w:val="6"/>
            <w:vAlign w:val="center"/>
          </w:tcPr>
          <w:p w14:paraId="0B9843A3" w14:textId="3F48B89C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Use of GMDSS walkie-talkies/ Location of spare batteries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2400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B678D1E" w14:textId="2047029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9955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E9DADFB" w14:textId="618B813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0A9BEA2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E9B143F" w14:textId="1B033D65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15309994" w:edGrp="everyone" w:colFirst="2" w:colLast="2"/>
            <w:permStart w:id="1489896089" w:edGrp="everyone" w:colFirst="3" w:colLast="3"/>
            <w:permEnd w:id="53961040"/>
            <w:permEnd w:id="19184802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5.7</w:t>
            </w:r>
          </w:p>
        </w:tc>
        <w:tc>
          <w:tcPr>
            <w:tcW w:w="8300" w:type="dxa"/>
            <w:gridSpan w:val="6"/>
            <w:vAlign w:val="center"/>
          </w:tcPr>
          <w:p w14:paraId="7E64922B" w14:textId="6F2C2FD2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Self-test procedures for GMDSS equipment (VHF/SATC /</w:t>
            </w:r>
            <w:proofErr w:type="spell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Navtex</w:t>
            </w:r>
            <w:proofErr w:type="spell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/NBDP etc)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14454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348814A" w14:textId="66AF7F9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4409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F94F5E2" w14:textId="3717312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486854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2160E55" w14:textId="47B47D11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95653186" w:edGrp="everyone" w:colFirst="2" w:colLast="2"/>
            <w:permStart w:id="67650500" w:edGrp="everyone" w:colFirst="3" w:colLast="3"/>
            <w:permEnd w:id="1915309994"/>
            <w:permEnd w:id="1489896089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5.8</w:t>
            </w:r>
          </w:p>
        </w:tc>
        <w:tc>
          <w:tcPr>
            <w:tcW w:w="8300" w:type="dxa"/>
            <w:gridSpan w:val="6"/>
            <w:vAlign w:val="center"/>
          </w:tcPr>
          <w:p w14:paraId="1330A4A1" w14:textId="722EC173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weather fax receiver including paper change and any weather routing program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2923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C286E7B" w14:textId="465D393D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742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6235527" w14:textId="42F9A380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24FE4E6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E6F8DD7" w14:textId="4B124771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62540024" w:edGrp="everyone" w:colFirst="2" w:colLast="2"/>
            <w:permStart w:id="1009087086" w:edGrp="everyone" w:colFirst="3" w:colLast="3"/>
            <w:permEnd w:id="395653186"/>
            <w:permEnd w:id="6765050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5.9</w:t>
            </w:r>
          </w:p>
        </w:tc>
        <w:tc>
          <w:tcPr>
            <w:tcW w:w="8300" w:type="dxa"/>
            <w:gridSpan w:val="6"/>
            <w:vAlign w:val="center"/>
          </w:tcPr>
          <w:p w14:paraId="18A17B0D" w14:textId="174B9039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spare paper for weather fax receiver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68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5FA64A3" w14:textId="2DBA698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5849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1F37C8E" w14:textId="4F2E3C06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A8EC7B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C5480AA" w14:textId="7290560C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39411595" w:edGrp="everyone" w:colFirst="2" w:colLast="2"/>
            <w:permStart w:id="1776238882" w:edGrp="everyone" w:colFirst="3" w:colLast="3"/>
            <w:permEnd w:id="1662540024"/>
            <w:permEnd w:id="100908708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5.10</w:t>
            </w:r>
          </w:p>
        </w:tc>
        <w:tc>
          <w:tcPr>
            <w:tcW w:w="8300" w:type="dxa"/>
            <w:gridSpan w:val="6"/>
            <w:vAlign w:val="center"/>
          </w:tcPr>
          <w:p w14:paraId="50D8F1F1" w14:textId="26420EC2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use of the GMDSS log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00501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DC691E1" w14:textId="78FEBE1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8005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5D72AB9" w14:textId="446864B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3BB0A00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323D651" w14:textId="01F928CF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515284612" w:edGrp="everyone" w:colFirst="2" w:colLast="2"/>
            <w:permStart w:id="238056842" w:edGrp="everyone" w:colFirst="3" w:colLast="3"/>
            <w:permEnd w:id="239411595"/>
            <w:permEnd w:id="177623888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5.11</w:t>
            </w:r>
          </w:p>
        </w:tc>
        <w:tc>
          <w:tcPr>
            <w:tcW w:w="8300" w:type="dxa"/>
            <w:gridSpan w:val="6"/>
            <w:vAlign w:val="center"/>
          </w:tcPr>
          <w:p w14:paraId="70E1C5C1" w14:textId="0C44C07E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EPIRB / SART (testing procedures)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0514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06C5F46" w14:textId="5E10D2E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93034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88FB21B" w14:textId="323D734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515284612"/>
      <w:permEnd w:id="238056842"/>
      <w:tr w:rsidR="00427959" w:rsidRPr="005E4A06" w14:paraId="123E1074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45DC8C7B" w14:textId="6146EBEB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6.0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3906359B" w14:textId="7F05C3B9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Position Fixing Systems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E435CDE" w14:textId="6ECA8765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394E7728" w14:textId="6AB92294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1C316F69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8B27BF5" w14:textId="2F8BD6ED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662205778" w:edGrp="everyone" w:colFirst="2" w:colLast="2"/>
            <w:permStart w:id="178860452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</w:t>
            </w:r>
          </w:p>
        </w:tc>
        <w:tc>
          <w:tcPr>
            <w:tcW w:w="8300" w:type="dxa"/>
            <w:gridSpan w:val="6"/>
            <w:vAlign w:val="center"/>
          </w:tcPr>
          <w:p w14:paraId="424A29E4" w14:textId="134D39C7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electronic navigational position fixing systems (e.g. GPS/ DGPS) including adjusting to correct datum WGS 84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9971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235D909" w14:textId="28C98E7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4634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6D3F381" w14:textId="576AB74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2BBCADC2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A2CA3A1" w14:textId="0062B642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96841951" w:edGrp="everyone" w:colFirst="2" w:colLast="2"/>
            <w:permStart w:id="194073642" w:edGrp="everyone" w:colFirst="3" w:colLast="3"/>
            <w:permEnd w:id="662205778"/>
            <w:permEnd w:id="17886045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6.2</w:t>
            </w:r>
          </w:p>
        </w:tc>
        <w:tc>
          <w:tcPr>
            <w:tcW w:w="8300" w:type="dxa"/>
            <w:gridSpan w:val="6"/>
            <w:vAlign w:val="center"/>
          </w:tcPr>
          <w:p w14:paraId="1D8E439D" w14:textId="65F6C017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terrestrial radio-navigation systems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456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5C495B4" w14:textId="3F10E55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893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1B01906" w14:textId="726942C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9FAEB0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AD0650A" w14:textId="0A188B79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54712778" w:edGrp="everyone" w:colFirst="2" w:colLast="2"/>
            <w:permStart w:id="559165403" w:edGrp="everyone" w:colFirst="3" w:colLast="3"/>
            <w:permEnd w:id="496841951"/>
            <w:permEnd w:id="19407364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6.3</w:t>
            </w:r>
          </w:p>
        </w:tc>
        <w:tc>
          <w:tcPr>
            <w:tcW w:w="8300" w:type="dxa"/>
            <w:gridSpan w:val="6"/>
            <w:vAlign w:val="center"/>
          </w:tcPr>
          <w:p w14:paraId="07C11D5C" w14:textId="6AAB5F72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Location of antenna(s) </w:t>
            </w: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77169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68FF50B" w14:textId="54C9E328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7010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BB85754" w14:textId="74E1FA7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354712778"/>
      <w:permEnd w:id="559165403"/>
      <w:tr w:rsidR="00427959" w:rsidRPr="005E4A06" w14:paraId="4D658F7F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15250F2A" w14:textId="4C3EEB14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7.0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49C38D88" w14:textId="24CD4658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General Bridge Equipment 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E197AFD" w14:textId="2E4ED0FB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62901AEB" w14:textId="20B3EFCC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60A8873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4C15ABFC" w14:textId="3C596B28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1578108156" w:edGrp="everyone" w:colFirst="2" w:colLast="2"/>
            <w:permStart w:id="1930452437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7.1</w:t>
            </w:r>
          </w:p>
        </w:tc>
        <w:tc>
          <w:tcPr>
            <w:tcW w:w="8300" w:type="dxa"/>
            <w:gridSpan w:val="6"/>
            <w:vAlign w:val="center"/>
          </w:tcPr>
          <w:p w14:paraId="7673CA52" w14:textId="4D70AD41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chronometer, master clocks system and stopwatch including adjustments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8115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3259B95" w14:textId="5C1FB52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13389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4CE7D44" w14:textId="47762DE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079DF232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4591075E" w14:textId="516117D1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09239122" w:edGrp="everyone" w:colFirst="2" w:colLast="2"/>
            <w:permStart w:id="1737103176" w:edGrp="everyone" w:colFirst="3" w:colLast="3"/>
            <w:permEnd w:id="1578108156"/>
            <w:permEnd w:id="1930452437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7.2</w:t>
            </w:r>
          </w:p>
        </w:tc>
        <w:tc>
          <w:tcPr>
            <w:tcW w:w="8300" w:type="dxa"/>
            <w:gridSpan w:val="6"/>
            <w:vAlign w:val="center"/>
          </w:tcPr>
          <w:p w14:paraId="67D46C13" w14:textId="14DB9AD9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binoculars / Night vision binoculars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3255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B430751" w14:textId="016D6458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8505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57C9647" w14:textId="7FEEF01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77A692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BD5B376" w14:textId="3E210DC8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87183166" w:edGrp="everyone" w:colFirst="2" w:colLast="2"/>
            <w:permStart w:id="1978147130" w:edGrp="everyone" w:colFirst="3" w:colLast="3"/>
            <w:permEnd w:id="809239122"/>
            <w:permEnd w:id="173710317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7.3</w:t>
            </w:r>
          </w:p>
        </w:tc>
        <w:tc>
          <w:tcPr>
            <w:tcW w:w="8300" w:type="dxa"/>
            <w:gridSpan w:val="6"/>
            <w:vAlign w:val="center"/>
          </w:tcPr>
          <w:p w14:paraId="20527AA7" w14:textId="5DA8E3A7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Meteorological equipment (Barometer/thermometer/anemometer)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192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73828C5" w14:textId="43478538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0279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080C7B6" w14:textId="0CE581D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BCE0DF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2C0A1818" w14:textId="4AFA5FDF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87494513" w:edGrp="everyone" w:colFirst="2" w:colLast="2"/>
            <w:permStart w:id="889200836" w:edGrp="everyone" w:colFirst="3" w:colLast="3"/>
            <w:permEnd w:id="887183166"/>
            <w:permEnd w:id="197814713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7.4</w:t>
            </w:r>
          </w:p>
        </w:tc>
        <w:tc>
          <w:tcPr>
            <w:tcW w:w="8300" w:type="dxa"/>
            <w:gridSpan w:val="6"/>
            <w:vAlign w:val="center"/>
          </w:tcPr>
          <w:p w14:paraId="1A4B0924" w14:textId="2DE9612D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sextant (if provided)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1811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BAA7B4D" w14:textId="53784E10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83405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6490EEA" w14:textId="61756B0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0B95E3A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E07D213" w14:textId="104C610E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72264642" w:edGrp="everyone" w:colFirst="2" w:colLast="2"/>
            <w:permStart w:id="1765627651" w:edGrp="everyone" w:colFirst="3" w:colLast="3"/>
            <w:permEnd w:id="1687494513"/>
            <w:permEnd w:id="88920083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7.5</w:t>
            </w:r>
          </w:p>
        </w:tc>
        <w:tc>
          <w:tcPr>
            <w:tcW w:w="8300" w:type="dxa"/>
            <w:gridSpan w:val="6"/>
            <w:vAlign w:val="center"/>
          </w:tcPr>
          <w:p w14:paraId="6D12F9F7" w14:textId="5D341D91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hand lead line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1707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C0C7B7C" w14:textId="47E1565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3362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5E9F62C" w14:textId="08ECEF3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21A2C2ED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0165756" w14:textId="7C1CBB89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76629401" w:edGrp="everyone" w:colFirst="2" w:colLast="2"/>
            <w:permStart w:id="1171721568" w:edGrp="everyone" w:colFirst="3" w:colLast="3"/>
            <w:permEnd w:id="1272264642"/>
            <w:permEnd w:id="176562765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lastRenderedPageBreak/>
              <w:t>7.6</w:t>
            </w:r>
          </w:p>
        </w:tc>
        <w:tc>
          <w:tcPr>
            <w:tcW w:w="8300" w:type="dxa"/>
            <w:gridSpan w:val="6"/>
            <w:vAlign w:val="center"/>
          </w:tcPr>
          <w:p w14:paraId="2421608D" w14:textId="755374DF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bridge windscreen wipers and clear view screens including water wash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5550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F81C0B0" w14:textId="12D05E36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1637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FC9F402" w14:textId="0FD3E5B3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349EE38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BFBCBB6" w14:textId="4E8CB845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38511028" w:edGrp="everyone" w:colFirst="2" w:colLast="2"/>
            <w:permStart w:id="1501575060" w:edGrp="everyone" w:colFirst="3" w:colLast="3"/>
            <w:permEnd w:id="1876629401"/>
            <w:permEnd w:id="117172156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7.7</w:t>
            </w:r>
          </w:p>
        </w:tc>
        <w:tc>
          <w:tcPr>
            <w:tcW w:w="8300" w:type="dxa"/>
            <w:gridSpan w:val="6"/>
            <w:vAlign w:val="center"/>
          </w:tcPr>
          <w:p w14:paraId="05C30C84" w14:textId="0786084F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IBS functions, if fitted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009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6C3E01F" w14:textId="1110FA0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9886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379D9A2" w14:textId="6CA9AA3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773D53E9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57A7C88" w14:textId="06C91C0A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067012075" w:edGrp="everyone" w:colFirst="2" w:colLast="2"/>
            <w:permStart w:id="1630288458" w:edGrp="everyone" w:colFirst="3" w:colLast="3"/>
            <w:permEnd w:id="1338511028"/>
            <w:permEnd w:id="150157506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7.8</w:t>
            </w:r>
          </w:p>
        </w:tc>
        <w:tc>
          <w:tcPr>
            <w:tcW w:w="8300" w:type="dxa"/>
            <w:gridSpan w:val="6"/>
            <w:vAlign w:val="center"/>
          </w:tcPr>
          <w:p w14:paraId="770865AA" w14:textId="6C4571FD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Location of Antenna arrangement plan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1483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8311921" w14:textId="61730F3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4183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E9DCFE5" w14:textId="11CA25B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067012075"/>
      <w:permEnd w:id="1630288458"/>
      <w:tr w:rsidR="00427959" w:rsidRPr="005E4A06" w14:paraId="462706FF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17B80EC2" w14:textId="62444A76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8.0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0B1AE7A5" w14:textId="70E98B4C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Communications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2355D24" w14:textId="75E224A2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442EA64" w14:textId="7FA4538F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1226DE27" w14:textId="77777777" w:rsidTr="00AC6896">
        <w:trPr>
          <w:cantSplit/>
          <w:trHeight w:hRule="exact" w:val="843"/>
        </w:trPr>
        <w:tc>
          <w:tcPr>
            <w:tcW w:w="717" w:type="dxa"/>
            <w:vAlign w:val="center"/>
          </w:tcPr>
          <w:p w14:paraId="54E6AB26" w14:textId="78254473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811614630" w:edGrp="everyone" w:colFirst="2" w:colLast="2"/>
            <w:permStart w:id="1600268456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8.1</w:t>
            </w:r>
          </w:p>
        </w:tc>
        <w:tc>
          <w:tcPr>
            <w:tcW w:w="8300" w:type="dxa"/>
            <w:gridSpan w:val="6"/>
            <w:vAlign w:val="center"/>
          </w:tcPr>
          <w:p w14:paraId="3040BE5A" w14:textId="55959412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Communication facilities - internal, external and portable (like sound powered telephones</w:t>
            </w:r>
            <w:proofErr w:type="gram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, ,</w:t>
            </w:r>
            <w:proofErr w:type="gram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PA system, VHF radio, walkie talkies, loud </w:t>
            </w:r>
            <w:proofErr w:type="gram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hailer )</w:t>
            </w:r>
            <w:proofErr w:type="gram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and company emergency contact details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539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ED34B9A" w14:textId="3E416EB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96317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B0822AB" w14:textId="2334E6A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3953AD34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DEFA7CC" w14:textId="5A2885AC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058765059" w:edGrp="everyone" w:colFirst="2" w:colLast="2"/>
            <w:permStart w:id="1489318386" w:edGrp="everyone" w:colFirst="3" w:colLast="3"/>
            <w:permEnd w:id="811614630"/>
            <w:permEnd w:id="160026845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8.2</w:t>
            </w:r>
          </w:p>
        </w:tc>
        <w:tc>
          <w:tcPr>
            <w:tcW w:w="8300" w:type="dxa"/>
            <w:gridSpan w:val="6"/>
            <w:vAlign w:val="center"/>
          </w:tcPr>
          <w:p w14:paraId="0E04F5FC" w14:textId="5F9CF2E5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emergency internal communications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13088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F5D72DA" w14:textId="1B6EEA7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30691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F0BF8C6" w14:textId="36BE56BD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058765059"/>
      <w:permEnd w:id="1489318386"/>
      <w:tr w:rsidR="00427959" w:rsidRPr="005E4A06" w14:paraId="1E487B18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2CB0AFC0" w14:textId="5DA71C29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1153367D" w14:textId="6EF045EE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Propulsion and Steering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405E15CD" w14:textId="7AC18D87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47742BE" w14:textId="6E5F5ED0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5C2A106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52AC44A" w14:textId="54C30FB6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546068039" w:edGrp="everyone" w:colFirst="2" w:colLast="2"/>
            <w:permStart w:id="1283002430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9.1</w:t>
            </w:r>
          </w:p>
        </w:tc>
        <w:tc>
          <w:tcPr>
            <w:tcW w:w="8300" w:type="dxa"/>
            <w:gridSpan w:val="6"/>
            <w:vAlign w:val="center"/>
          </w:tcPr>
          <w:p w14:paraId="34B94431" w14:textId="4EDD712A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manoeuvring characteristics information and data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201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279E890" w14:textId="636747A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36641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9DBB134" w14:textId="0C33D13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5B6899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787DC3E" w14:textId="16CA5DEC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36773878" w:edGrp="everyone" w:colFirst="2" w:colLast="2"/>
            <w:permStart w:id="1794189133" w:edGrp="everyone" w:colFirst="3" w:colLast="3"/>
            <w:permEnd w:id="546068039"/>
            <w:permEnd w:id="128300243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9.2</w:t>
            </w:r>
          </w:p>
        </w:tc>
        <w:tc>
          <w:tcPr>
            <w:tcW w:w="8300" w:type="dxa"/>
            <w:gridSpan w:val="6"/>
            <w:vAlign w:val="center"/>
          </w:tcPr>
          <w:p w14:paraId="5219002D" w14:textId="6C81F34F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engine telegraph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7748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428AD65" w14:textId="25FB867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5974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790B683" w14:textId="42034FE6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E3A4E4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5A47EDB" w14:textId="2DD9FB46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3977372" w:edGrp="everyone" w:colFirst="2" w:colLast="2"/>
            <w:permStart w:id="142022130" w:edGrp="everyone" w:colFirst="3" w:colLast="3"/>
            <w:permEnd w:id="1736773878"/>
            <w:permEnd w:id="179418913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9.3</w:t>
            </w:r>
          </w:p>
        </w:tc>
        <w:tc>
          <w:tcPr>
            <w:tcW w:w="8300" w:type="dxa"/>
            <w:gridSpan w:val="6"/>
            <w:vAlign w:val="center"/>
          </w:tcPr>
          <w:p w14:paraId="42A382A2" w14:textId="1E896694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use of engine movement recorder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7485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5D75599" w14:textId="1C15D13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0350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00FB92C5" w14:textId="5F20D2A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485FF4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48356175" w14:textId="339ECA9E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129019314" w:edGrp="everyone" w:colFirst="2" w:colLast="2"/>
            <w:permStart w:id="2007709011" w:edGrp="everyone" w:colFirst="3" w:colLast="3"/>
            <w:permEnd w:id="83977372"/>
            <w:permEnd w:id="14202213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9.4</w:t>
            </w:r>
          </w:p>
        </w:tc>
        <w:tc>
          <w:tcPr>
            <w:tcW w:w="8300" w:type="dxa"/>
            <w:gridSpan w:val="6"/>
            <w:vAlign w:val="center"/>
          </w:tcPr>
          <w:p w14:paraId="42E8B3A6" w14:textId="6DCFCCFD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CPP, thruster controls and indicators as applicable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31014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440C197" w14:textId="1627611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98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34FB956" w14:textId="17596CA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3DDFD2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F4976F4" w14:textId="3645AE7D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14583315" w:edGrp="everyone" w:colFirst="2" w:colLast="2"/>
            <w:permStart w:id="1162098646" w:edGrp="everyone" w:colFirst="3" w:colLast="3"/>
            <w:permEnd w:id="1129019314"/>
            <w:permEnd w:id="200770901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9.5</w:t>
            </w:r>
          </w:p>
        </w:tc>
        <w:tc>
          <w:tcPr>
            <w:tcW w:w="8300" w:type="dxa"/>
            <w:gridSpan w:val="6"/>
            <w:vAlign w:val="center"/>
          </w:tcPr>
          <w:p w14:paraId="60653C57" w14:textId="5A247873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Operation of steering&amp; steering changeover (Manual/Autopilot/Non follow up)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8567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6C8BD4F" w14:textId="0254B70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3474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E134228" w14:textId="6137D558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10F6D29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27B0D379" w14:textId="07DB974A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60313358" w:edGrp="everyone" w:colFirst="2" w:colLast="2"/>
            <w:permStart w:id="715348518" w:edGrp="everyone" w:colFirst="3" w:colLast="3"/>
            <w:permEnd w:id="2014583315"/>
            <w:permEnd w:id="116209864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9.6</w:t>
            </w:r>
          </w:p>
        </w:tc>
        <w:tc>
          <w:tcPr>
            <w:tcW w:w="8300" w:type="dxa"/>
            <w:gridSpan w:val="6"/>
            <w:vAlign w:val="center"/>
          </w:tcPr>
          <w:p w14:paraId="45AD8C78" w14:textId="0E4799BF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Emergency steering change-over arrangements and which motor connected to emergency generator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1197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DF2A452" w14:textId="696AF43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90752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096B7A1" w14:textId="48F0488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0D5170B9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A49EC75" w14:textId="085E23A8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10356874" w:edGrp="everyone" w:colFirst="2" w:colLast="2"/>
            <w:permStart w:id="530457038" w:edGrp="everyone" w:colFirst="3" w:colLast="3"/>
            <w:permEnd w:id="1960313358"/>
            <w:permEnd w:id="71534851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9.7</w:t>
            </w:r>
          </w:p>
        </w:tc>
        <w:tc>
          <w:tcPr>
            <w:tcW w:w="8300" w:type="dxa"/>
            <w:gridSpan w:val="6"/>
            <w:vAlign w:val="center"/>
          </w:tcPr>
          <w:p w14:paraId="010136B3" w14:textId="1E8A8B39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Communication system between the bridge and the steering flat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97628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69C1D9D" w14:textId="7F03307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9245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E28C66F" w14:textId="24052420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059F219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5C6D3B4" w14:textId="44D87EE3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59281424" w:edGrp="everyone" w:colFirst="2" w:colLast="2"/>
            <w:permStart w:id="1157844688" w:edGrp="everyone" w:colFirst="3" w:colLast="3"/>
            <w:permEnd w:id="510356874"/>
            <w:permEnd w:id="53045703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9.8</w:t>
            </w:r>
          </w:p>
        </w:tc>
        <w:tc>
          <w:tcPr>
            <w:tcW w:w="8300" w:type="dxa"/>
            <w:gridSpan w:val="6"/>
            <w:vAlign w:val="center"/>
          </w:tcPr>
          <w:p w14:paraId="37B45AC3" w14:textId="4088ACEC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Location and use of rate of turn indicator / Automatic track keeping system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39328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D0AB16D" w14:textId="64B2A24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4584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E455A1F" w14:textId="19CC4DB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5FBB97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5796774" w14:textId="7505B488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22053534" w:edGrp="everyone" w:colFirst="2" w:colLast="2"/>
            <w:permStart w:id="875764441" w:edGrp="everyone" w:colFirst="3" w:colLast="3"/>
            <w:permEnd w:id="1259281424"/>
            <w:permEnd w:id="115784468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9.9</w:t>
            </w:r>
          </w:p>
        </w:tc>
        <w:tc>
          <w:tcPr>
            <w:tcW w:w="8300" w:type="dxa"/>
            <w:gridSpan w:val="6"/>
            <w:vAlign w:val="center"/>
          </w:tcPr>
          <w:p w14:paraId="4D82C5A0" w14:textId="76EBC41B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Operation of Auto pilot system including off course alarms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8427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CE467F6" w14:textId="5A6D04B0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8617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175243B" w14:textId="25C30C0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1870B1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8B863DE" w14:textId="74C029F8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37734132" w:edGrp="everyone" w:colFirst="2" w:colLast="2"/>
            <w:permStart w:id="769393517" w:edGrp="everyone" w:colFirst="3" w:colLast="3"/>
            <w:permEnd w:id="1822053534"/>
            <w:permEnd w:id="87576444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9.10</w:t>
            </w:r>
          </w:p>
        </w:tc>
        <w:tc>
          <w:tcPr>
            <w:tcW w:w="8300" w:type="dxa"/>
            <w:gridSpan w:val="6"/>
            <w:vAlign w:val="center"/>
          </w:tcPr>
          <w:p w14:paraId="04DC2BAC" w14:textId="0B17020A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Rudder angle and RPM indicators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92301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D8407CE" w14:textId="6B40974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34127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D2C24A8" w14:textId="4AE3D06D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3C7E381B" w14:textId="77777777" w:rsidTr="00AC6896">
        <w:trPr>
          <w:cantSplit/>
          <w:trHeight w:hRule="exact" w:val="838"/>
        </w:trPr>
        <w:tc>
          <w:tcPr>
            <w:tcW w:w="717" w:type="dxa"/>
            <w:vAlign w:val="center"/>
          </w:tcPr>
          <w:p w14:paraId="41265AAA" w14:textId="513B2DC3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05614891" w:edGrp="everyone" w:colFirst="2" w:colLast="2"/>
            <w:permStart w:id="1036481194" w:edGrp="everyone" w:colFirst="3" w:colLast="3"/>
            <w:permEnd w:id="1337734132"/>
            <w:permEnd w:id="769393517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9.11</w:t>
            </w:r>
          </w:p>
        </w:tc>
        <w:tc>
          <w:tcPr>
            <w:tcW w:w="8300" w:type="dxa"/>
            <w:gridSpan w:val="6"/>
            <w:vAlign w:val="center"/>
          </w:tcPr>
          <w:p w14:paraId="7770F123" w14:textId="66577664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Routine and emergency operation of all main propulsion machinery including changeover arrangements from bridge to engine room control normal/ Emergency) and all overrides and emergency stops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9890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2DFD38F" w14:textId="6E20CAA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633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FC3FAEE" w14:textId="217CEDF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377E709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EC1CCB7" w14:textId="08B35716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44940197" w:edGrp="everyone" w:colFirst="2" w:colLast="2"/>
            <w:permStart w:id="1720914543" w:edGrp="everyone" w:colFirst="3" w:colLast="3"/>
            <w:permEnd w:id="1805614891"/>
            <w:permEnd w:id="1036481194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9.12</w:t>
            </w:r>
          </w:p>
        </w:tc>
        <w:tc>
          <w:tcPr>
            <w:tcW w:w="8300" w:type="dxa"/>
            <w:gridSpan w:val="6"/>
            <w:vAlign w:val="center"/>
          </w:tcPr>
          <w:p w14:paraId="0BD74254" w14:textId="632099DE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Changeover procedure from central control stations to bridge wings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58528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C184CAF" w14:textId="3543277D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6084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B42A9F2" w14:textId="6EB6A22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244940197"/>
      <w:permEnd w:id="1720914543"/>
      <w:tr w:rsidR="00427959" w:rsidRPr="005E4A06" w14:paraId="021F5DA0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349F68BD" w14:textId="085772EF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10.0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6281ECEE" w14:textId="1DE0E9F5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Orders and Logs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D6B513C" w14:textId="27340A43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9183E6C" w14:textId="127A7121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0844AB5E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D5EE00C" w14:textId="4D6EDEBC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158095442" w:edGrp="everyone" w:colFirst="2" w:colLast="2"/>
            <w:permStart w:id="1556229348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10.1</w:t>
            </w:r>
          </w:p>
        </w:tc>
        <w:tc>
          <w:tcPr>
            <w:tcW w:w="8300" w:type="dxa"/>
            <w:gridSpan w:val="6"/>
            <w:vAlign w:val="center"/>
          </w:tcPr>
          <w:p w14:paraId="6BC60BBE" w14:textId="3163A4DE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content of the SMS and Master’s Standing Orders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037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7BD5AB5" w14:textId="249E852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14037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64D8DC6" w14:textId="706698C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3BB85E64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D16ABA2" w14:textId="2B09EA7C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96092530" w:edGrp="everyone" w:colFirst="2" w:colLast="2"/>
            <w:permStart w:id="672142154" w:edGrp="everyone" w:colFirst="3" w:colLast="3"/>
            <w:permEnd w:id="158095442"/>
            <w:permEnd w:id="155622934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10.2</w:t>
            </w:r>
          </w:p>
        </w:tc>
        <w:tc>
          <w:tcPr>
            <w:tcW w:w="8300" w:type="dxa"/>
            <w:gridSpan w:val="6"/>
            <w:vAlign w:val="center"/>
          </w:tcPr>
          <w:p w14:paraId="29C3386D" w14:textId="36756DD1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Location of </w:t>
            </w:r>
            <w:proofErr w:type="gram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Master’s</w:t>
            </w:r>
            <w:proofErr w:type="gram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daily/night orders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4272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1586784" w14:textId="507B9B1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64339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7881C73" w14:textId="3F6D986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14A7C0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4BE573FE" w14:textId="3184CFB1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569135886" w:edGrp="everyone" w:colFirst="2" w:colLast="2"/>
            <w:permStart w:id="765344966" w:edGrp="everyone" w:colFirst="3" w:colLast="3"/>
            <w:permEnd w:id="1796092530"/>
            <w:permEnd w:id="672142154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lastRenderedPageBreak/>
              <w:t>10.3</w:t>
            </w:r>
          </w:p>
        </w:tc>
        <w:tc>
          <w:tcPr>
            <w:tcW w:w="8300" w:type="dxa"/>
            <w:gridSpan w:val="6"/>
            <w:vAlign w:val="center"/>
          </w:tcPr>
          <w:p w14:paraId="3C9FB815" w14:textId="4F208727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content of instructions for unmanned spaces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72182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665CB2E" w14:textId="6F4F628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9271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A307D7A" w14:textId="37EA0AC8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ED62B14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120CC4D" w14:textId="593F7FE5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66874712" w:edGrp="everyone" w:colFirst="2" w:colLast="2"/>
            <w:permStart w:id="1589001488" w:edGrp="everyone" w:colFirst="3" w:colLast="3"/>
            <w:permEnd w:id="1569135886"/>
            <w:permEnd w:id="76534496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10.4</w:t>
            </w:r>
          </w:p>
        </w:tc>
        <w:tc>
          <w:tcPr>
            <w:tcW w:w="8300" w:type="dxa"/>
            <w:gridSpan w:val="6"/>
            <w:vAlign w:val="center"/>
          </w:tcPr>
          <w:p w14:paraId="124A8E0D" w14:textId="498B3FD2" w:rsidR="00427959" w:rsidRPr="001F2689" w:rsidRDefault="00427959" w:rsidP="00367B9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logbooks</w:t>
            </w:r>
            <w:r w:rsidR="00367B99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>(</w:t>
            </w:r>
            <w:r w:rsidR="00367B99">
              <w:rPr>
                <w:rFonts w:ascii="Calibri" w:eastAsia="Times New Roman" w:hAnsi="Calibri" w:cs="Calibri"/>
                <w:sz w:val="22"/>
                <w:lang w:val="en-ZA" w:eastAsia="en-ZA"/>
              </w:rPr>
              <w:t>C</w:t>
            </w:r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 xml:space="preserve">ompass error </w:t>
            </w:r>
            <w:proofErr w:type="gramStart"/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>log ,</w:t>
            </w:r>
            <w:proofErr w:type="gramEnd"/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 xml:space="preserve"> Masters night </w:t>
            </w:r>
            <w:proofErr w:type="gramStart"/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>order ,</w:t>
            </w:r>
            <w:proofErr w:type="gramEnd"/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 xml:space="preserve"> Deck </w:t>
            </w:r>
            <w:proofErr w:type="gramStart"/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>log book</w:t>
            </w:r>
            <w:proofErr w:type="gramEnd"/>
            <w:r w:rsidR="00367B99" w:rsidRPr="00367B99">
              <w:rPr>
                <w:rFonts w:ascii="Calibri" w:eastAsia="Times New Roman" w:hAnsi="Calibri" w:cs="Calibri"/>
                <w:sz w:val="22"/>
                <w:lang w:val="en-ZA" w:eastAsia="en-ZA"/>
              </w:rPr>
              <w:t xml:space="preserve"> etc)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6478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13847BD" w14:textId="55FC0D7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933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724EE48" w14:textId="7645372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239A4E2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25D1326" w14:textId="48771DC9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37904834" w:edGrp="everyone" w:colFirst="2" w:colLast="2"/>
            <w:permStart w:id="60255762" w:edGrp="everyone" w:colFirst="3" w:colLast="3"/>
            <w:permEnd w:id="266874712"/>
            <w:permEnd w:id="158900148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10.5</w:t>
            </w:r>
          </w:p>
        </w:tc>
        <w:tc>
          <w:tcPr>
            <w:tcW w:w="8300" w:type="dxa"/>
            <w:gridSpan w:val="6"/>
            <w:vAlign w:val="center"/>
          </w:tcPr>
          <w:p w14:paraId="27B47425" w14:textId="1CBE7DE4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bridge technical publications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32928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0D87307" w14:textId="25CAAB6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0079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AC1A73E" w14:textId="189833C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237904834"/>
      <w:permEnd w:id="60255762"/>
      <w:tr w:rsidR="00427959" w:rsidRPr="005E4A06" w14:paraId="5D3107E6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0373E3A4" w14:textId="3D08F4D2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11.0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0FF0AE8C" w14:textId="1BA4F635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Passage Planning and Monitoring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F64EB88" w14:textId="5D5A36A3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DAC7C7F" w14:textId="68EEE73A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48D4E744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DA85077" w14:textId="2AB8EA61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2112556212" w:edGrp="everyone" w:colFirst="2" w:colLast="2"/>
            <w:permStart w:id="1794920582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11.1</w:t>
            </w:r>
          </w:p>
        </w:tc>
        <w:tc>
          <w:tcPr>
            <w:tcW w:w="8300" w:type="dxa"/>
            <w:gridSpan w:val="6"/>
            <w:vAlign w:val="center"/>
          </w:tcPr>
          <w:p w14:paraId="0D23A1A0" w14:textId="13045A71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passage plan for proposed/current passage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2676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AFC3A0A" w14:textId="18E490C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9246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94B4CFA" w14:textId="1392A13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A3823E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1871BCE" w14:textId="66C75D2A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84560017" w:edGrp="everyone" w:colFirst="2" w:colLast="2"/>
            <w:permStart w:id="1427648980" w:edGrp="everyone" w:colFirst="3" w:colLast="3"/>
            <w:permEnd w:id="2112556212"/>
            <w:permEnd w:id="179492058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11.2</w:t>
            </w:r>
          </w:p>
        </w:tc>
        <w:tc>
          <w:tcPr>
            <w:tcW w:w="8300" w:type="dxa"/>
            <w:gridSpan w:val="6"/>
            <w:vAlign w:val="center"/>
          </w:tcPr>
          <w:p w14:paraId="47429144" w14:textId="094E1031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charts for proposed/current passage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5932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FCBB8F7" w14:textId="5474B24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3655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583BEB6" w14:textId="54A7361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776D7A1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11AA895" w14:textId="053B0E23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38913057" w:edGrp="everyone" w:colFirst="2" w:colLast="2"/>
            <w:permStart w:id="364139402" w:edGrp="everyone" w:colFirst="3" w:colLast="3"/>
            <w:permEnd w:id="1884560017"/>
            <w:permEnd w:id="142764898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11.3</w:t>
            </w:r>
          </w:p>
        </w:tc>
        <w:tc>
          <w:tcPr>
            <w:tcW w:w="8300" w:type="dxa"/>
            <w:gridSpan w:val="6"/>
            <w:vAlign w:val="center"/>
          </w:tcPr>
          <w:p w14:paraId="46C21EF8" w14:textId="459A159A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Completion of ECDIS familiarization (Nav B4)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53762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02ADB79" w14:textId="637C078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34960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7328075" w14:textId="4D43F6D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9BF459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CC84EA0" w14:textId="59DCD013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71308011" w:edGrp="everyone" w:colFirst="2" w:colLast="2"/>
            <w:permStart w:id="546381853" w:edGrp="everyone" w:colFirst="3" w:colLast="3"/>
            <w:permEnd w:id="1238913057"/>
            <w:permEnd w:id="36413940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11.4</w:t>
            </w:r>
          </w:p>
        </w:tc>
        <w:tc>
          <w:tcPr>
            <w:tcW w:w="8300" w:type="dxa"/>
            <w:gridSpan w:val="6"/>
            <w:vAlign w:val="center"/>
          </w:tcPr>
          <w:p w14:paraId="7B7D00AD" w14:textId="1CCBCF97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navigational publications, light lists, radio signals, sailing directions, ATT, ITU publications (digital and/or hard copies)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3410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58FE1AA" w14:textId="4D4BFCC2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9622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BD0F120" w14:textId="4F1B792F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458CF577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C78C9DD" w14:textId="4BB1B7A3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61389490" w:edGrp="everyone" w:colFirst="2" w:colLast="2"/>
            <w:permStart w:id="2045606826" w:edGrp="everyone" w:colFirst="3" w:colLast="3"/>
            <w:permEnd w:id="1471308011"/>
            <w:permEnd w:id="54638185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11.5</w:t>
            </w:r>
          </w:p>
        </w:tc>
        <w:tc>
          <w:tcPr>
            <w:tcW w:w="8300" w:type="dxa"/>
            <w:gridSpan w:val="6"/>
            <w:vAlign w:val="center"/>
          </w:tcPr>
          <w:p w14:paraId="40E5298F" w14:textId="6594EAAE" w:rsidR="00427959" w:rsidRPr="001F2689" w:rsidRDefault="00427959" w:rsidP="00A966C3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chart management system (</w:t>
            </w:r>
            <w:r w:rsidR="00A966C3" w:rsidRPr="00A966C3">
              <w:rPr>
                <w:rFonts w:ascii="Calibri" w:eastAsia="Times New Roman" w:hAnsi="Calibri" w:cs="Calibri"/>
                <w:sz w:val="22"/>
                <w:lang w:val="en-ZA" w:eastAsia="en-ZA"/>
              </w:rPr>
              <w:t>CHARTWORLD</w:t>
            </w:r>
            <w:r w:rsidR="00A966C3">
              <w:rPr>
                <w:rFonts w:ascii="Calibri" w:eastAsia="Times New Roman" w:hAnsi="Calibri" w:cs="Calibri"/>
                <w:sz w:val="22"/>
                <w:lang w:val="en-ZA" w:eastAsia="en-ZA"/>
              </w:rPr>
              <w:t>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7055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278199C" w14:textId="5C4A674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2359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47B342A" w14:textId="5D3AB5E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08BCCF6E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65E4A02" w14:textId="4E6E705F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22672151" w:edGrp="everyone" w:colFirst="2" w:colLast="2"/>
            <w:permStart w:id="1133004335" w:edGrp="everyone" w:colFirst="3" w:colLast="3"/>
            <w:permEnd w:id="1461389490"/>
            <w:permEnd w:id="204560682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11.6</w:t>
            </w:r>
          </w:p>
        </w:tc>
        <w:tc>
          <w:tcPr>
            <w:tcW w:w="8300" w:type="dxa"/>
            <w:gridSpan w:val="6"/>
            <w:vAlign w:val="center"/>
          </w:tcPr>
          <w:p w14:paraId="7A4A14DA" w14:textId="59917F69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navigation warnings and weather information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2341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70EDF24" w14:textId="2EA779A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398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09329F0" w14:textId="75F29101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183852D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925921D" w14:textId="43CED859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61679921" w:edGrp="everyone" w:colFirst="2" w:colLast="2"/>
            <w:permStart w:id="628431904" w:edGrp="everyone" w:colFirst="3" w:colLast="3"/>
            <w:permEnd w:id="1422672151"/>
            <w:permEnd w:id="1133004335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11.7</w:t>
            </w:r>
          </w:p>
        </w:tc>
        <w:tc>
          <w:tcPr>
            <w:tcW w:w="8300" w:type="dxa"/>
            <w:gridSpan w:val="6"/>
            <w:vAlign w:val="center"/>
          </w:tcPr>
          <w:p w14:paraId="11634BAA" w14:textId="714EAACA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Notices to Mariners digital and/or hard copies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3458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95A662B" w14:textId="0ED4DC8A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7559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0C0E35F3" w14:textId="01F23088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461679921"/>
      <w:permEnd w:id="628431904"/>
      <w:tr w:rsidR="00427959" w:rsidRPr="005E4A06" w14:paraId="0978D3C0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5823D58F" w14:textId="7B6030B5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12.0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71C4A184" w14:textId="3439864B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AIS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F754B9A" w14:textId="35F91F51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1E21627" w14:textId="313329DD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77581C7A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BA0FE80" w14:textId="0A4964A4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1731221075" w:edGrp="everyone" w:colFirst="2" w:colLast="2"/>
            <w:permStart w:id="306057080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12.1</w:t>
            </w:r>
          </w:p>
        </w:tc>
        <w:tc>
          <w:tcPr>
            <w:tcW w:w="8300" w:type="dxa"/>
            <w:gridSpan w:val="6"/>
            <w:vAlign w:val="center"/>
          </w:tcPr>
          <w:p w14:paraId="0A5042F4" w14:textId="3CA6A5D8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AIS (changing to low power where applicable)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5152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42544EF" w14:textId="50F76613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9959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4D26ACD" w14:textId="3E13C9F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731221075"/>
      <w:permEnd w:id="306057080"/>
      <w:tr w:rsidR="00427959" w:rsidRPr="005E4A06" w14:paraId="7BE63656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08816B92" w14:textId="49BF8172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13.0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680882B9" w14:textId="52D5C429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Alarm Systems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98BE660" w14:textId="5A3EF428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711AB51" w14:textId="3C298DAE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5CB2051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4799F92D" w14:textId="347A4EA6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1997762773" w:edGrp="everyone" w:colFirst="2" w:colLast="2"/>
            <w:permStart w:id="118825939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13.1</w:t>
            </w:r>
          </w:p>
        </w:tc>
        <w:tc>
          <w:tcPr>
            <w:tcW w:w="8300" w:type="dxa"/>
            <w:gridSpan w:val="6"/>
            <w:vAlign w:val="center"/>
          </w:tcPr>
          <w:p w14:paraId="78F90A1D" w14:textId="20F90489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BNWAS (Password Protected or Locked / key only to be with master / Alarm interval &amp; location of reset controls)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35108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505E16A" w14:textId="5ABA551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85395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DA5621E" w14:textId="395F8250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997762773"/>
      <w:permEnd w:id="118825939"/>
      <w:tr w:rsidR="00427959" w:rsidRPr="005E4A06" w14:paraId="70841257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57F1E812" w14:textId="15C090BD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14.0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7660D1C1" w14:textId="177D6353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Voyage Recording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7B5BC36F" w14:textId="1FFE8AF5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A656FF0" w14:textId="03259553" w:rsidR="00427959" w:rsidRPr="005E4A06" w:rsidRDefault="00427959" w:rsidP="0042795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427959" w:rsidRPr="001F2689" w14:paraId="5153BF7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CBE66F0" w14:textId="14E40947" w:rsidR="00427959" w:rsidRPr="001F2689" w:rsidRDefault="00427959" w:rsidP="00427959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1883930281" w:edGrp="everyone" w:colFirst="2" w:colLast="2"/>
            <w:permStart w:id="423953955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14.1</w:t>
            </w:r>
          </w:p>
        </w:tc>
        <w:tc>
          <w:tcPr>
            <w:tcW w:w="8300" w:type="dxa"/>
            <w:gridSpan w:val="6"/>
            <w:vAlign w:val="center"/>
          </w:tcPr>
          <w:p w14:paraId="0F7FFCDA" w14:textId="0B449741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VDR or S-VDR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30035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C13EDBE" w14:textId="225067F5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9791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39474DA" w14:textId="01B0F70D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2D27CA3E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7C5CA26" w14:textId="6A8680E4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75600797" w:edGrp="everyone" w:colFirst="2" w:colLast="2"/>
            <w:permStart w:id="2108890410" w:edGrp="everyone" w:colFirst="3" w:colLast="3"/>
            <w:permEnd w:id="1883930281"/>
            <w:permEnd w:id="423953955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14.2</w:t>
            </w:r>
          </w:p>
        </w:tc>
        <w:tc>
          <w:tcPr>
            <w:tcW w:w="8300" w:type="dxa"/>
            <w:gridSpan w:val="6"/>
            <w:vAlign w:val="center"/>
          </w:tcPr>
          <w:p w14:paraId="79E910A2" w14:textId="450B98E6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Recovery/saving data from VDR or S-VDR (verify if this is 12 or 24 hours VDR) and list of equipment interfaced with VDR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041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D30085D" w14:textId="0356F0D9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2545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6BDDF2E" w14:textId="494744B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3EE4C9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187EC0E" w14:textId="77FDC580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59099746" w:edGrp="everyone" w:colFirst="2" w:colLast="2"/>
            <w:permStart w:id="1535795054" w:edGrp="everyone" w:colFirst="3" w:colLast="3"/>
            <w:permEnd w:id="2075600797"/>
            <w:permEnd w:id="210889041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14.3</w:t>
            </w:r>
          </w:p>
        </w:tc>
        <w:tc>
          <w:tcPr>
            <w:tcW w:w="8300" w:type="dxa"/>
            <w:gridSpan w:val="6"/>
            <w:vAlign w:val="center"/>
          </w:tcPr>
          <w:p w14:paraId="467796A6" w14:textId="5D8EAE9E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bridge audio recording system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7400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4DB35AB" w14:textId="6414425B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51036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8A6D962" w14:textId="784279BE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51DDEDA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B30F659" w14:textId="49F27230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144983514" w:edGrp="everyone" w:colFirst="2" w:colLast="2"/>
            <w:permStart w:id="1413370183" w:edGrp="everyone" w:colFirst="3" w:colLast="3"/>
            <w:permEnd w:id="1959099746"/>
            <w:permEnd w:id="1535795054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14.4</w:t>
            </w:r>
          </w:p>
        </w:tc>
        <w:tc>
          <w:tcPr>
            <w:tcW w:w="8300" w:type="dxa"/>
            <w:gridSpan w:val="6"/>
            <w:vAlign w:val="center"/>
          </w:tcPr>
          <w:p w14:paraId="006798D1" w14:textId="75136B75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the course recorder including paper change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8482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15E2D4B" w14:textId="614325CC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0354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4FC65E6" w14:textId="3D7E0A94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26298AB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EB9BF32" w14:textId="22BBF7BC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21992960" w:edGrp="everyone" w:colFirst="2" w:colLast="2"/>
            <w:permStart w:id="912333526" w:edGrp="everyone" w:colFirst="3" w:colLast="3"/>
            <w:permEnd w:id="1144983514"/>
            <w:permEnd w:id="141337018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14.5</w:t>
            </w:r>
          </w:p>
        </w:tc>
        <w:tc>
          <w:tcPr>
            <w:tcW w:w="8300" w:type="dxa"/>
            <w:gridSpan w:val="6"/>
            <w:vAlign w:val="center"/>
          </w:tcPr>
          <w:p w14:paraId="76E8AF50" w14:textId="4A596F55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spare recording paper for course recorder, and other spares (if electromechanical)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2231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79A7B35" w14:textId="1C73B6F0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1473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C7596DD" w14:textId="1031DB1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7959" w:rsidRPr="001F2689" w14:paraId="241E603A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8A17FE3" w14:textId="3C5E5688" w:rsidR="00427959" w:rsidRPr="001F2689" w:rsidRDefault="00427959" w:rsidP="00427959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748182271" w:edGrp="everyone" w:colFirst="2" w:colLast="2"/>
            <w:permStart w:id="1306162135" w:edGrp="everyone" w:colFirst="3" w:colLast="3"/>
            <w:permEnd w:id="421992960"/>
            <w:permEnd w:id="91233352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14.6</w:t>
            </w:r>
          </w:p>
        </w:tc>
        <w:tc>
          <w:tcPr>
            <w:tcW w:w="8300" w:type="dxa"/>
            <w:gridSpan w:val="6"/>
            <w:vAlign w:val="center"/>
          </w:tcPr>
          <w:p w14:paraId="06B3E8F5" w14:textId="0A2A617F" w:rsidR="00427959" w:rsidRPr="001F2689" w:rsidRDefault="00427959" w:rsidP="00427959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LRIT equipment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95023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EFCA90A" w14:textId="5ED7C5A7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6419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DEDBAA6" w14:textId="538B07A3" w:rsidR="00427959" w:rsidRPr="001F2689" w:rsidRDefault="00427959" w:rsidP="0042795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71E5E1F7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0523055" w14:textId="09E9DF2B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139099931" w:edGrp="everyone" w:colFirst="2" w:colLast="2"/>
            <w:permStart w:id="1845127167" w:edGrp="everyone" w:colFirst="3" w:colLast="3"/>
            <w:permEnd w:id="748182271"/>
            <w:permEnd w:id="1306162135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14.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</w:t>
            </w:r>
          </w:p>
        </w:tc>
        <w:tc>
          <w:tcPr>
            <w:tcW w:w="8300" w:type="dxa"/>
            <w:gridSpan w:val="6"/>
            <w:vAlign w:val="center"/>
          </w:tcPr>
          <w:p w14:paraId="5C14EAEB" w14:textId="3A2C6ABE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FC662F">
              <w:rPr>
                <w:rFonts w:ascii="Calibri" w:eastAsia="Times New Roman" w:hAnsi="Calibri" w:cs="Calibri"/>
                <w:sz w:val="22"/>
                <w:lang w:val="en-ZA" w:eastAsia="en-ZA"/>
              </w:rPr>
              <w:t>Location of nautical manual on bridge computer (SHEQ)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0230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985227F" w14:textId="591FA72B" w:rsidR="00FC662F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6717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38935E7" w14:textId="2E5D0539" w:rsidR="00FC662F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139099931"/>
      <w:permEnd w:id="1845127167"/>
      <w:tr w:rsidR="00FC662F" w:rsidRPr="005E4A06" w14:paraId="24EE0DF0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38E99EFD" w14:textId="5B997319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lastRenderedPageBreak/>
              <w:t>15.0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75851E82" w14:textId="28E167CA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Navigation Lights, Shapes and Signalling Equipment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EF04FD3" w14:textId="4C8320CE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34330907" w14:textId="5D8E6F01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FC662F" w:rsidRPr="001F2689" w14:paraId="49B5790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8CC83AB" w14:textId="51F0FFA6" w:rsidR="00FC662F" w:rsidRPr="001F2689" w:rsidRDefault="00FC662F" w:rsidP="00FC662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210009616" w:edGrp="everyone" w:colFirst="2" w:colLast="2"/>
            <w:permStart w:id="1656440975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15.1</w:t>
            </w:r>
          </w:p>
        </w:tc>
        <w:tc>
          <w:tcPr>
            <w:tcW w:w="8300" w:type="dxa"/>
            <w:gridSpan w:val="6"/>
            <w:vAlign w:val="center"/>
          </w:tcPr>
          <w:p w14:paraId="28E3F696" w14:textId="3C0D480A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navigation and signal light controls and alarm panel (NUC lights, RAM lights etc)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33714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C77AC90" w14:textId="6407DA61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9981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623E283" w14:textId="1C51966E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093BE33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23BD5F93" w14:textId="59884371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16958306" w:edGrp="everyone" w:colFirst="2" w:colLast="2"/>
            <w:permStart w:id="1720024201" w:edGrp="everyone" w:colFirst="3" w:colLast="3"/>
            <w:permEnd w:id="210009616"/>
            <w:permEnd w:id="1656440975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15.2</w:t>
            </w:r>
          </w:p>
        </w:tc>
        <w:tc>
          <w:tcPr>
            <w:tcW w:w="8300" w:type="dxa"/>
            <w:gridSpan w:val="6"/>
            <w:vAlign w:val="center"/>
          </w:tcPr>
          <w:p w14:paraId="3308594E" w14:textId="3B5AA510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Bridge lighting including controls for deck and over side illumination, search lights and Emergency lights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3416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256C313" w14:textId="2B1668A5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28956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586A385" w14:textId="62FCD832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176BC0F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DC27F5F" w14:textId="1BD7B7E7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56260486" w:edGrp="everyone" w:colFirst="2" w:colLast="2"/>
            <w:permStart w:id="704937039" w:edGrp="everyone" w:colFirst="3" w:colLast="3"/>
            <w:permEnd w:id="1916958306"/>
            <w:permEnd w:id="172002420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15.3</w:t>
            </w:r>
          </w:p>
        </w:tc>
        <w:tc>
          <w:tcPr>
            <w:tcW w:w="8300" w:type="dxa"/>
            <w:gridSpan w:val="6"/>
            <w:vAlign w:val="center"/>
          </w:tcPr>
          <w:p w14:paraId="699D2A10" w14:textId="5D4662CE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spare bulbs for navigation lights and equipment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83866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D639DC0" w14:textId="31831CFA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6917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01A7A4D9" w14:textId="7BE9515C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55EAC547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D0F779C" w14:textId="2A9F244A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82895700" w:edGrp="everyone" w:colFirst="2" w:colLast="2"/>
            <w:permStart w:id="999432321" w:edGrp="everyone" w:colFirst="3" w:colLast="3"/>
            <w:permEnd w:id="256260486"/>
            <w:permEnd w:id="704937039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15.4</w:t>
            </w:r>
          </w:p>
        </w:tc>
        <w:tc>
          <w:tcPr>
            <w:tcW w:w="8300" w:type="dxa"/>
            <w:gridSpan w:val="6"/>
            <w:vAlign w:val="center"/>
          </w:tcPr>
          <w:p w14:paraId="156C6BEC" w14:textId="43EB254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daylight signalling lamp (including spare bulbs)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1774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B7504D0" w14:textId="692FAA95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1648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34695B9" w14:textId="4F45E4A9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1889EC3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5D602B4" w14:textId="7E37661F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567564207" w:edGrp="everyone" w:colFirst="2" w:colLast="2"/>
            <w:permStart w:id="367279141" w:edGrp="everyone" w:colFirst="3" w:colLast="3"/>
            <w:permEnd w:id="682895700"/>
            <w:permEnd w:id="99943232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15.5</w:t>
            </w:r>
          </w:p>
        </w:tc>
        <w:tc>
          <w:tcPr>
            <w:tcW w:w="8300" w:type="dxa"/>
            <w:gridSpan w:val="6"/>
            <w:vAlign w:val="center"/>
          </w:tcPr>
          <w:p w14:paraId="6E32959E" w14:textId="2E55AE4C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mains sockets and batteries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998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5A2D39F" w14:textId="3C8A1A41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4275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29D5319" w14:textId="43E5263D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C0AF95F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E15043C" w14:textId="0C0D8788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60711681" w:edGrp="everyone" w:colFirst="2" w:colLast="2"/>
            <w:permStart w:id="1985687841" w:edGrp="everyone" w:colFirst="3" w:colLast="3"/>
            <w:permEnd w:id="1567564207"/>
            <w:permEnd w:id="36727914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15.6</w:t>
            </w:r>
          </w:p>
        </w:tc>
        <w:tc>
          <w:tcPr>
            <w:tcW w:w="8300" w:type="dxa"/>
            <w:gridSpan w:val="6"/>
            <w:vAlign w:val="center"/>
          </w:tcPr>
          <w:p w14:paraId="375063EA" w14:textId="7E1533F6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Understand the recharging procedure for back-up battery supplies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4653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215D410" w14:textId="4519823A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545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A752B4D" w14:textId="3ACC8EB7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7212E952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9971C8F" w14:textId="5A8DEDCB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45133274" w:edGrp="everyone" w:colFirst="2" w:colLast="2"/>
            <w:permStart w:id="750020435" w:edGrp="everyone" w:colFirst="3" w:colLast="3"/>
            <w:permEnd w:id="360711681"/>
            <w:permEnd w:id="198568784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15.7</w:t>
            </w:r>
          </w:p>
        </w:tc>
        <w:tc>
          <w:tcPr>
            <w:tcW w:w="8300" w:type="dxa"/>
            <w:gridSpan w:val="6"/>
            <w:vAlign w:val="center"/>
          </w:tcPr>
          <w:p w14:paraId="352F9D73" w14:textId="645ADDE1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Location of signal flags, country flags, shapes (ball, diamond, cylinder) and manual sound signalling apparatus (bell, gong)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5810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EB81639" w14:textId="5900CE9D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0371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739738D" w14:textId="0ECC5682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4759528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EEDFF8F" w14:textId="48C07F4E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105945927" w:edGrp="everyone" w:colFirst="2" w:colLast="2"/>
            <w:permStart w:id="589119179" w:edGrp="everyone" w:colFirst="3" w:colLast="3"/>
            <w:permEnd w:id="345133274"/>
            <w:permEnd w:id="750020435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15.8</w:t>
            </w:r>
          </w:p>
        </w:tc>
        <w:tc>
          <w:tcPr>
            <w:tcW w:w="8300" w:type="dxa"/>
            <w:gridSpan w:val="6"/>
            <w:vAlign w:val="center"/>
          </w:tcPr>
          <w:p w14:paraId="0B71FB80" w14:textId="405519B6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sound signalling panel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0650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ECA1C5E" w14:textId="789F87E6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1189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AAF04D6" w14:textId="71E4B086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056787DA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B9C7702" w14:textId="6FD36D44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98209258" w:edGrp="everyone" w:colFirst="2" w:colLast="2"/>
            <w:permStart w:id="1708735073" w:edGrp="everyone" w:colFirst="3" w:colLast="3"/>
            <w:permEnd w:id="2105945927"/>
            <w:permEnd w:id="589119179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15.9</w:t>
            </w:r>
          </w:p>
        </w:tc>
        <w:tc>
          <w:tcPr>
            <w:tcW w:w="8300" w:type="dxa"/>
            <w:gridSpan w:val="6"/>
            <w:vAlign w:val="center"/>
          </w:tcPr>
          <w:p w14:paraId="6C8E6875" w14:textId="5A3F7CCE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sound reception facilities (if fitted)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2640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E4A3D87" w14:textId="43E9AC93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169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127229B" w14:textId="321B26F5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298209258"/>
      <w:permEnd w:id="1708735073"/>
      <w:tr w:rsidR="00FC662F" w:rsidRPr="005E4A06" w14:paraId="5ACF0F12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74D8B010" w14:textId="548205BF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16.0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37E74887" w14:textId="1B2352EC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Emergency Equipment and Security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ED6407B" w14:textId="3FB5A6C0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3C747591" w14:textId="36CAF1C9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FC662F" w:rsidRPr="001F2689" w14:paraId="6802AA24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34C95D8" w14:textId="49461F56" w:rsidR="00FC662F" w:rsidRPr="001F2689" w:rsidRDefault="00FC662F" w:rsidP="00FC662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273880792" w:edGrp="everyone" w:colFirst="2" w:colLast="2"/>
            <w:permStart w:id="513372618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16.1</w:t>
            </w:r>
          </w:p>
        </w:tc>
        <w:tc>
          <w:tcPr>
            <w:tcW w:w="8300" w:type="dxa"/>
            <w:gridSpan w:val="6"/>
            <w:vAlign w:val="center"/>
          </w:tcPr>
          <w:p w14:paraId="0C1D79D5" w14:textId="222D148A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muster point information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597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1D7853E" w14:textId="2F970D4B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9090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41F8373" w14:textId="50E5D315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599627A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256AADC7" w14:textId="707AF8D1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20286595" w:edGrp="everyone" w:colFirst="2" w:colLast="2"/>
            <w:permStart w:id="1463704837" w:edGrp="everyone" w:colFirst="3" w:colLast="3"/>
            <w:permEnd w:id="273880792"/>
            <w:permEnd w:id="51337261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16.2</w:t>
            </w:r>
          </w:p>
        </w:tc>
        <w:tc>
          <w:tcPr>
            <w:tcW w:w="8300" w:type="dxa"/>
            <w:gridSpan w:val="6"/>
            <w:vAlign w:val="center"/>
          </w:tcPr>
          <w:p w14:paraId="08996E5C" w14:textId="7BCAE5AE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Location and operation of Safety equipment (e.g. pyrotechnics, Line throwing appliances, spare lifejackets, immersion </w:t>
            </w:r>
            <w:proofErr w:type="gramStart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suits ,MOB</w:t>
            </w:r>
            <w:proofErr w:type="gramEnd"/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 xml:space="preserve"> marker etc)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3532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12B6258" w14:textId="034A0425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82696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78686FCE" w14:textId="2A025794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00DCA46D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4AC11B3" w14:textId="2B9CA671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46653030" w:edGrp="everyone" w:colFirst="2" w:colLast="2"/>
            <w:permStart w:id="462634438" w:edGrp="everyone" w:colFirst="3" w:colLast="3"/>
            <w:permEnd w:id="1720286595"/>
            <w:permEnd w:id="1463704837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16.3</w:t>
            </w:r>
          </w:p>
        </w:tc>
        <w:tc>
          <w:tcPr>
            <w:tcW w:w="8300" w:type="dxa"/>
            <w:gridSpan w:val="6"/>
            <w:vAlign w:val="center"/>
          </w:tcPr>
          <w:p w14:paraId="082FECFA" w14:textId="33AA0369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fire detection and alarm panel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4212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1A2EA7E" w14:textId="183020B0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31492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20ABC0A" w14:textId="1A720DAE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0F3925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F2FC58C" w14:textId="0B428B9F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127171981" w:edGrp="everyone" w:colFirst="2" w:colLast="2"/>
            <w:permStart w:id="985272211" w:edGrp="everyone" w:colFirst="3" w:colLast="3"/>
            <w:permEnd w:id="646653030"/>
            <w:permEnd w:id="46263443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16.4</w:t>
            </w:r>
          </w:p>
        </w:tc>
        <w:tc>
          <w:tcPr>
            <w:tcW w:w="8300" w:type="dxa"/>
            <w:gridSpan w:val="6"/>
            <w:vAlign w:val="center"/>
          </w:tcPr>
          <w:p w14:paraId="66BA7A87" w14:textId="12F30F15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fire and general alarm activation points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2518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AFB71D3" w14:textId="12BB4BED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2400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B4A6AE4" w14:textId="0F10B577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7724273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A865E6F" w14:textId="356C17C9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98464066" w:edGrp="everyone" w:colFirst="2" w:colLast="2"/>
            <w:permStart w:id="1905666136" w:edGrp="everyone" w:colFirst="3" w:colLast="3"/>
            <w:permEnd w:id="2127171981"/>
            <w:permEnd w:id="98527221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16.5</w:t>
            </w:r>
          </w:p>
        </w:tc>
        <w:tc>
          <w:tcPr>
            <w:tcW w:w="8300" w:type="dxa"/>
            <w:gridSpan w:val="6"/>
            <w:vAlign w:val="center"/>
          </w:tcPr>
          <w:p w14:paraId="0FE1C66F" w14:textId="0ED943FA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emergency fan stop / ventilation controls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0517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3863869" w14:textId="35CD60CC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7537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F2EF4CE" w14:textId="4E98E3AD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4175925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CFCBF83" w14:textId="567ACEC5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81441633" w:edGrp="everyone" w:colFirst="2" w:colLast="2"/>
            <w:permStart w:id="1495426633" w:edGrp="everyone" w:colFirst="3" w:colLast="3"/>
            <w:permEnd w:id="1898464066"/>
            <w:permEnd w:id="1905666136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16.6</w:t>
            </w:r>
          </w:p>
        </w:tc>
        <w:tc>
          <w:tcPr>
            <w:tcW w:w="8300" w:type="dxa"/>
            <w:gridSpan w:val="6"/>
            <w:vAlign w:val="center"/>
          </w:tcPr>
          <w:p w14:paraId="274BD7FD" w14:textId="405B2EE3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Emergency procedures in the event of main power failure / List of equipment powered by emergency batteries / generator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6213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3A9BEC2" w14:textId="37F3E517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6289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207D4A5" w14:textId="07C94B40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1422AB19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6F4096E" w14:textId="110AAAF6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797916865" w:edGrp="everyone" w:colFirst="2" w:colLast="2"/>
            <w:permStart w:id="1607347131" w:edGrp="everyone" w:colFirst="3" w:colLast="3"/>
            <w:permEnd w:id="381441633"/>
            <w:permEnd w:id="149542663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16.7</w:t>
            </w:r>
          </w:p>
        </w:tc>
        <w:tc>
          <w:tcPr>
            <w:tcW w:w="8300" w:type="dxa"/>
            <w:gridSpan w:val="6"/>
            <w:vAlign w:val="center"/>
          </w:tcPr>
          <w:p w14:paraId="5B1A71F6" w14:textId="614D60C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watertight door remote controls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59902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092E2A1" w14:textId="63FFC569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6343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E0D026B" w14:textId="7C621B15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B26730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A2E2D68" w14:textId="4D16A88E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06935619" w:edGrp="everyone" w:colFirst="2" w:colLast="2"/>
            <w:permStart w:id="1522888580" w:edGrp="everyone" w:colFirst="3" w:colLast="3"/>
            <w:permEnd w:id="797916865"/>
            <w:permEnd w:id="1607347131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16.8</w:t>
            </w:r>
          </w:p>
        </w:tc>
        <w:tc>
          <w:tcPr>
            <w:tcW w:w="8300" w:type="dxa"/>
            <w:gridSpan w:val="6"/>
            <w:vAlign w:val="center"/>
          </w:tcPr>
          <w:p w14:paraId="0890D609" w14:textId="794D3C74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emergency fire pump(s) stop/start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5127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376FD649" w14:textId="4E679B84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7610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87C7F24" w14:textId="0F24539F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6AFB175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EC97CE3" w14:textId="3DBBDF9E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92115753" w:edGrp="everyone" w:colFirst="2" w:colLast="2"/>
            <w:permStart w:id="362489037" w:edGrp="everyone" w:colFirst="3" w:colLast="3"/>
            <w:permEnd w:id="606935619"/>
            <w:permEnd w:id="1522888580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16.9</w:t>
            </w:r>
          </w:p>
        </w:tc>
        <w:tc>
          <w:tcPr>
            <w:tcW w:w="8300" w:type="dxa"/>
            <w:gridSpan w:val="6"/>
            <w:vAlign w:val="center"/>
          </w:tcPr>
          <w:p w14:paraId="12C91EE8" w14:textId="6B7E770E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of counter-piracy equipment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53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48B3694C" w14:textId="03A42884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5496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5DB593C" w14:textId="19DE6E64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5C2ACC2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018DDB9" w14:textId="086A5BCE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2947340" w:edGrp="everyone" w:colFirst="2" w:colLast="2"/>
            <w:permStart w:id="1101752852" w:edGrp="everyone" w:colFirst="3" w:colLast="3"/>
            <w:permEnd w:id="1392115753"/>
            <w:permEnd w:id="362489037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16.10</w:t>
            </w:r>
          </w:p>
        </w:tc>
        <w:tc>
          <w:tcPr>
            <w:tcW w:w="8300" w:type="dxa"/>
            <w:gridSpan w:val="6"/>
            <w:vAlign w:val="center"/>
          </w:tcPr>
          <w:p w14:paraId="64FEEF9A" w14:textId="7350B2B1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Location and operation of SSAS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585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33AC847" w14:textId="2D4ACF47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0904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12223C3" w14:textId="6460E54A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22947340"/>
      <w:permEnd w:id="1101752852"/>
      <w:tr w:rsidR="00FC662F" w:rsidRPr="005E4A06" w14:paraId="271A0109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5B63B8A8" w14:textId="4A2D1CBE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17.0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1BAFEBD6" w14:textId="2E864445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Procedures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46F72C4F" w14:textId="63A1D115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136BBC0D" w14:textId="51DEEF8A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FC662F" w:rsidRPr="001F2689" w14:paraId="7BFA92B1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1B4F141" w14:textId="56DA9107" w:rsidR="00FC662F" w:rsidRPr="001F2689" w:rsidRDefault="00FC662F" w:rsidP="00FC662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1413100619" w:edGrp="everyone" w:colFirst="2" w:colLast="2"/>
            <w:permStart w:id="1881880892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17.1</w:t>
            </w:r>
          </w:p>
        </w:tc>
        <w:tc>
          <w:tcPr>
            <w:tcW w:w="8300" w:type="dxa"/>
            <w:gridSpan w:val="6"/>
            <w:vAlign w:val="center"/>
          </w:tcPr>
          <w:p w14:paraId="25982AAC" w14:textId="19FA95C8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Williamson turn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5026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9A9DD14" w14:textId="39318130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357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49324E0" w14:textId="3B35D03A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512A0ABD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9F6BBBE" w14:textId="54EAE43A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72251186" w:edGrp="everyone" w:colFirst="2" w:colLast="2"/>
            <w:permStart w:id="1341202969" w:edGrp="everyone" w:colFirst="3" w:colLast="3"/>
            <w:permEnd w:id="1413100619"/>
            <w:permEnd w:id="1881880892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lastRenderedPageBreak/>
              <w:t>17.2</w:t>
            </w:r>
          </w:p>
        </w:tc>
        <w:tc>
          <w:tcPr>
            <w:tcW w:w="8300" w:type="dxa"/>
            <w:gridSpan w:val="6"/>
            <w:vAlign w:val="center"/>
          </w:tcPr>
          <w:p w14:paraId="598D11C2" w14:textId="524270AB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Bridge visibility diagram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889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3EF1FFD" w14:textId="3F86ABE6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9283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7AADE96" w14:textId="2CAE759A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73AD24E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748ADF89" w14:textId="546D6A57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517624160" w:edGrp="everyone" w:colFirst="2" w:colLast="2"/>
            <w:permStart w:id="210849333" w:edGrp="everyone" w:colFirst="3" w:colLast="3"/>
            <w:permEnd w:id="1272251186"/>
            <w:permEnd w:id="1341202969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17.3</w:t>
            </w:r>
          </w:p>
        </w:tc>
        <w:tc>
          <w:tcPr>
            <w:tcW w:w="8300" w:type="dxa"/>
            <w:gridSpan w:val="6"/>
            <w:vAlign w:val="center"/>
          </w:tcPr>
          <w:p w14:paraId="0EAE819C" w14:textId="04955CE8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Company’s UKC / Air draft policy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00939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7AEF471" w14:textId="220C82BD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4283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DE48AC9" w14:textId="56A8DD86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75E63F4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8633619" w14:textId="1D1726D2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39529504" w:edGrp="everyone" w:colFirst="2" w:colLast="2"/>
            <w:permStart w:id="2085056675" w:edGrp="everyone" w:colFirst="3" w:colLast="3"/>
            <w:permEnd w:id="1517624160"/>
            <w:permEnd w:id="21084933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17.4</w:t>
            </w:r>
          </w:p>
        </w:tc>
        <w:tc>
          <w:tcPr>
            <w:tcW w:w="8300" w:type="dxa"/>
            <w:gridSpan w:val="6"/>
            <w:vAlign w:val="center"/>
          </w:tcPr>
          <w:p w14:paraId="411F4EF9" w14:textId="1C390276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Bridge watch conditions/watch keeping matrix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1798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92583E4" w14:textId="12B1770A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5311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F41AF12" w14:textId="100A387D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42E507D7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2B1570AE" w14:textId="676AA99B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167791373" w:edGrp="everyone" w:colFirst="2" w:colLast="2"/>
            <w:permStart w:id="1581534031" w:edGrp="everyone" w:colFirst="3" w:colLast="3"/>
            <w:permEnd w:id="1639529504"/>
            <w:permEnd w:id="2085056675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17.5</w:t>
            </w:r>
          </w:p>
        </w:tc>
        <w:tc>
          <w:tcPr>
            <w:tcW w:w="8300" w:type="dxa"/>
            <w:gridSpan w:val="6"/>
            <w:vAlign w:val="center"/>
          </w:tcPr>
          <w:p w14:paraId="70909E2C" w14:textId="7B78237A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Lifesaving signals (Poster on bridge)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3135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7710EB74" w14:textId="5710E942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10777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F25A984" w14:textId="43F3DC26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167791373"/>
      <w:permEnd w:id="1581534031"/>
      <w:tr w:rsidR="00FC662F" w:rsidRPr="005E4A06" w14:paraId="22D2716C" w14:textId="77777777" w:rsidTr="00442A86">
        <w:trPr>
          <w:cantSplit/>
          <w:trHeight w:hRule="exact" w:val="567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459ED26A" w14:textId="7E56103A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18.0</w:t>
            </w:r>
          </w:p>
        </w:tc>
        <w:tc>
          <w:tcPr>
            <w:tcW w:w="8300" w:type="dxa"/>
            <w:gridSpan w:val="6"/>
            <w:shd w:val="clear" w:color="auto" w:fill="F2F2F2" w:themeFill="background1" w:themeFillShade="F2"/>
            <w:vAlign w:val="center"/>
          </w:tcPr>
          <w:p w14:paraId="78FB1182" w14:textId="4AF605F7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4A0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Other controls on bridge (Add ship specific alarms in this section)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2DBA2BC" w14:textId="1687ED1C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EFEDF89" w14:textId="77A01A71" w:rsidR="00FC662F" w:rsidRPr="005E4A06" w:rsidRDefault="00FC662F" w:rsidP="00FC662F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F2689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</w:tr>
      <w:tr w:rsidR="00FC662F" w:rsidRPr="001F2689" w14:paraId="238C230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FB7140F" w14:textId="5228603D" w:rsidR="00FC662F" w:rsidRPr="001F2689" w:rsidRDefault="00FC662F" w:rsidP="00FC662F">
            <w:pPr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permStart w:id="765401457" w:edGrp="everyone" w:colFirst="2" w:colLast="2"/>
            <w:permStart w:id="1629050988" w:edGrp="everyone" w:colFirst="3" w:colLast="3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18.1</w:t>
            </w:r>
          </w:p>
        </w:tc>
        <w:tc>
          <w:tcPr>
            <w:tcW w:w="8300" w:type="dxa"/>
            <w:gridSpan w:val="6"/>
            <w:vAlign w:val="center"/>
          </w:tcPr>
          <w:p w14:paraId="7D8929F5" w14:textId="5A07983E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Bilge Alarms (Engine Room, Fore Peak etc)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925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21BAA25" w14:textId="2428649F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9699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A5B16F2" w14:textId="3CA8FEC1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7AE4AD50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3EBBD90F" w14:textId="31D9C555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13724626" w:edGrp="everyone" w:colFirst="2" w:colLast="2"/>
            <w:permStart w:id="235367628" w:edGrp="everyone" w:colFirst="3" w:colLast="3"/>
            <w:permEnd w:id="765401457"/>
            <w:permEnd w:id="162905098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18.2</w:t>
            </w:r>
          </w:p>
        </w:tc>
        <w:tc>
          <w:tcPr>
            <w:tcW w:w="8300" w:type="dxa"/>
            <w:gridSpan w:val="6"/>
            <w:vAlign w:val="center"/>
          </w:tcPr>
          <w:p w14:paraId="4782DA6F" w14:textId="0A741DAE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Water Ingress alarm system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5475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202A0D5" w14:textId="1B54ABE8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8337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39E0A9F3" w14:textId="318ECA6B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7C331962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2998D4F6" w14:textId="4F61C0C2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6122277" w:edGrp="everyone" w:colFirst="2" w:colLast="2"/>
            <w:permStart w:id="831870138" w:edGrp="everyone" w:colFirst="3" w:colLast="3"/>
            <w:permEnd w:id="913724626"/>
            <w:permEnd w:id="23536762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18.3</w:t>
            </w:r>
          </w:p>
        </w:tc>
        <w:tc>
          <w:tcPr>
            <w:tcW w:w="8300" w:type="dxa"/>
            <w:gridSpan w:val="6"/>
            <w:vAlign w:val="center"/>
          </w:tcPr>
          <w:p w14:paraId="672EB476" w14:textId="742CAB90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Hospital Call alarm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7880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5CDFD92" w14:textId="621532CE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9681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A857054" w14:textId="51C1EBE6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344A3D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398C4D3" w14:textId="6B4DE54A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48521075" w:edGrp="everyone" w:colFirst="2" w:colLast="2"/>
            <w:permStart w:id="1406077337" w:edGrp="everyone" w:colFirst="3" w:colLast="3"/>
            <w:permEnd w:id="56122277"/>
            <w:permEnd w:id="831870138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18.4</w:t>
            </w:r>
          </w:p>
        </w:tc>
        <w:tc>
          <w:tcPr>
            <w:tcW w:w="8300" w:type="dxa"/>
            <w:gridSpan w:val="6"/>
            <w:vAlign w:val="center"/>
          </w:tcPr>
          <w:p w14:paraId="16C37AE4" w14:textId="2662299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Quick closing valves controls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890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644E450F" w14:textId="53277EF3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1804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9BC2E30" w14:textId="3F21804C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1C4EDBD6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DAB5A53" w14:textId="185474D1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05763857" w:edGrp="everyone" w:colFirst="2" w:colLast="2"/>
            <w:permStart w:id="454631492" w:edGrp="everyone" w:colFirst="3" w:colLast="3"/>
            <w:permEnd w:id="1648521075"/>
            <w:permEnd w:id="1406077337"/>
            <w:r w:rsidRPr="001F2689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18.5</w:t>
            </w:r>
          </w:p>
        </w:tc>
        <w:tc>
          <w:tcPr>
            <w:tcW w:w="8300" w:type="dxa"/>
            <w:gridSpan w:val="6"/>
            <w:vAlign w:val="center"/>
          </w:tcPr>
          <w:p w14:paraId="01B4DD6D" w14:textId="7B1238C2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  <w:r w:rsidRPr="001F2689">
              <w:rPr>
                <w:rFonts w:ascii="Arial" w:hAnsi="Arial" w:cs="Arial"/>
                <w:w w:val="105"/>
                <w:sz w:val="20"/>
                <w:szCs w:val="20"/>
              </w:rPr>
              <w:t>Bridge Console Indicators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955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129F45B7" w14:textId="6515D16B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7247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034229EB" w14:textId="5E31F768" w:rsidR="00FC662F" w:rsidRPr="001F2689" w:rsidRDefault="00FC662F" w:rsidP="00FC662F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DA839B8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880C529" w14:textId="77777777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91726260" w:edGrp="everyone"/>
            <w:permEnd w:id="1605763857"/>
            <w:permEnd w:id="454631492"/>
          </w:p>
        </w:tc>
        <w:tc>
          <w:tcPr>
            <w:tcW w:w="8300" w:type="dxa"/>
            <w:gridSpan w:val="6"/>
            <w:vAlign w:val="center"/>
          </w:tcPr>
          <w:p w14:paraId="2F18A145" w14:textId="7777777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-50566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5EEF92B4" w14:textId="1232B3C8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55489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7DBFDE6" w14:textId="3E27B648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495DC7AA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1F4A2D66" w14:textId="77777777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8300" w:type="dxa"/>
            <w:gridSpan w:val="6"/>
            <w:vAlign w:val="center"/>
          </w:tcPr>
          <w:p w14:paraId="7BBC55AD" w14:textId="7777777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68902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32FD3D3" w14:textId="7B9D23AD" w:rsidR="00FC662F" w:rsidRPr="00FC662F" w:rsidRDefault="004C54AD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65265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CDDF06F" w14:textId="5950AD0D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03D6A8D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54FB3F15" w14:textId="77777777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8300" w:type="dxa"/>
            <w:gridSpan w:val="6"/>
            <w:vAlign w:val="center"/>
          </w:tcPr>
          <w:p w14:paraId="45AFFA72" w14:textId="7777777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23644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0B27BDE3" w14:textId="19E2883F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-55470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0EAC521C" w14:textId="7112565E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681BC665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62FA1DED" w14:textId="77777777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8300" w:type="dxa"/>
            <w:gridSpan w:val="6"/>
            <w:vAlign w:val="center"/>
          </w:tcPr>
          <w:p w14:paraId="305AE9EF" w14:textId="7777777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-82104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ACD51B0" w14:textId="014D0229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7872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21C39AF1" w14:textId="46E8F276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662F" w:rsidRPr="001F2689" w14:paraId="3C649F9B" w14:textId="77777777" w:rsidTr="00442A86">
        <w:trPr>
          <w:cantSplit/>
          <w:trHeight w:hRule="exact" w:val="567"/>
        </w:trPr>
        <w:tc>
          <w:tcPr>
            <w:tcW w:w="717" w:type="dxa"/>
            <w:vAlign w:val="center"/>
          </w:tcPr>
          <w:p w14:paraId="0D781F40" w14:textId="77777777" w:rsidR="00FC662F" w:rsidRPr="001F2689" w:rsidRDefault="00FC662F" w:rsidP="00FC662F">
            <w:pPr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8300" w:type="dxa"/>
            <w:gridSpan w:val="6"/>
            <w:vAlign w:val="center"/>
          </w:tcPr>
          <w:p w14:paraId="54538795" w14:textId="77777777" w:rsidR="00FC662F" w:rsidRPr="001F2689" w:rsidRDefault="00FC662F" w:rsidP="00FC662F">
            <w:pPr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-48107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" w:type="dxa"/>
                <w:vAlign w:val="center"/>
              </w:tcPr>
              <w:p w14:paraId="238534D9" w14:textId="05E4AEB7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20"/>
              <w:szCs w:val="20"/>
            </w:rPr>
            <w:id w:val="164616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48493AE1" w14:textId="68A7D519" w:rsidR="00FC662F" w:rsidRPr="00FC662F" w:rsidRDefault="00FC662F" w:rsidP="00FC662F">
                <w:pPr>
                  <w:rPr>
                    <w:rFonts w:ascii="Arial" w:hAnsi="Arial" w:cs="Arial"/>
                    <w:bCs/>
                    <w:color w:val="000000" w:themeColor="text1"/>
                    <w:sz w:val="20"/>
                    <w:szCs w:val="20"/>
                  </w:rPr>
                </w:pPr>
                <w:r w:rsidRPr="00FC662F">
                  <w:rPr>
                    <w:rFonts w:ascii="Segoe UI Symbol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391726260"/>
    </w:tbl>
    <w:p w14:paraId="46540AEF" w14:textId="77777777" w:rsidR="00A53CDC" w:rsidRDefault="00A53CDC" w:rsidP="00BD3DA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221221" w14:textId="77777777" w:rsidR="00D62AF2" w:rsidRDefault="00D62AF2" w:rsidP="00BD3DA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325CF2" w14:textId="77777777" w:rsidR="00850C2B" w:rsidRDefault="00850C2B" w:rsidP="00BD3DA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4245"/>
      </w:tblGrid>
      <w:tr w:rsidR="00850C2B" w14:paraId="0C98B936" w14:textId="77777777" w:rsidTr="00850C2B">
        <w:trPr>
          <w:trHeight w:val="405"/>
        </w:trPr>
        <w:tc>
          <w:tcPr>
            <w:tcW w:w="4106" w:type="dxa"/>
            <w:tcBorders>
              <w:bottom w:val="single" w:sz="4" w:space="0" w:color="auto"/>
            </w:tcBorders>
          </w:tcPr>
          <w:p w14:paraId="6877F977" w14:textId="77777777" w:rsidR="00850C2B" w:rsidRDefault="00850C2B" w:rsidP="00BD3DA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ermStart w:id="702942185" w:edGrp="everyone"/>
            <w:permStart w:id="994642094" w:edGrp="everyone"/>
          </w:p>
        </w:tc>
        <w:tc>
          <w:tcPr>
            <w:tcW w:w="1843" w:type="dxa"/>
          </w:tcPr>
          <w:p w14:paraId="5DAA3F58" w14:textId="77777777" w:rsidR="00850C2B" w:rsidRDefault="00850C2B" w:rsidP="00BD3DA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674CE922" w14:textId="77777777" w:rsidR="00850C2B" w:rsidRDefault="00850C2B" w:rsidP="00BD3DA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02942185"/>
      <w:permEnd w:id="994642094"/>
      <w:tr w:rsidR="00850C2B" w14:paraId="259A663A" w14:textId="77777777" w:rsidTr="00850C2B">
        <w:tc>
          <w:tcPr>
            <w:tcW w:w="4106" w:type="dxa"/>
            <w:tcBorders>
              <w:top w:val="single" w:sz="4" w:space="0" w:color="auto"/>
            </w:tcBorders>
          </w:tcPr>
          <w:p w14:paraId="5A0609C2" w14:textId="35CA6AB9" w:rsidR="00850C2B" w:rsidRDefault="00850C2B" w:rsidP="00850C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C2B">
              <w:rPr>
                <w:rFonts w:ascii="Arial" w:hAnsi="Arial" w:cs="Arial"/>
                <w:sz w:val="20"/>
                <w:szCs w:val="20"/>
              </w:rPr>
              <w:t>Bridge Team Member:</w:t>
            </w:r>
          </w:p>
        </w:tc>
        <w:tc>
          <w:tcPr>
            <w:tcW w:w="1843" w:type="dxa"/>
          </w:tcPr>
          <w:p w14:paraId="34B139B5" w14:textId="77777777" w:rsidR="00850C2B" w:rsidRDefault="00850C2B" w:rsidP="00850C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14:paraId="0DFFB39E" w14:textId="0D13C1B7" w:rsidR="00850C2B" w:rsidRDefault="00850C2B" w:rsidP="00850C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C2B">
              <w:rPr>
                <w:rFonts w:ascii="Arial" w:hAnsi="Arial" w:cs="Arial"/>
                <w:sz w:val="20"/>
                <w:szCs w:val="20"/>
              </w:rPr>
              <w:t>Master’s Signature</w:t>
            </w:r>
          </w:p>
        </w:tc>
      </w:tr>
    </w:tbl>
    <w:p w14:paraId="4AA07B7C" w14:textId="77777777" w:rsidR="00850C2B" w:rsidRDefault="00850C2B" w:rsidP="00BD3DA1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70F595" w14:textId="77777777" w:rsidR="00D62AF2" w:rsidRPr="00850C2B" w:rsidRDefault="00D62AF2" w:rsidP="00D62AF2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D62AF2" w:rsidRPr="00850C2B" w:rsidSect="00DE59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851" w:bottom="1134" w:left="851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A306" w14:textId="77777777" w:rsidR="0088671F" w:rsidRDefault="0088671F" w:rsidP="00597642">
      <w:pPr>
        <w:spacing w:after="0" w:line="240" w:lineRule="auto"/>
      </w:pPr>
      <w:r>
        <w:separator/>
      </w:r>
    </w:p>
  </w:endnote>
  <w:endnote w:type="continuationSeparator" w:id="0">
    <w:p w14:paraId="02F8FB91" w14:textId="77777777" w:rsidR="0088671F" w:rsidRDefault="0088671F" w:rsidP="00597642">
      <w:pPr>
        <w:spacing w:after="0" w:line="240" w:lineRule="auto"/>
      </w:pPr>
      <w:r>
        <w:continuationSeparator/>
      </w:r>
    </w:p>
  </w:endnote>
  <w:endnote w:type="continuationNotice" w:id="1">
    <w:p w14:paraId="7F38ECE4" w14:textId="77777777" w:rsidR="0088671F" w:rsidRDefault="00886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D542" w14:textId="77777777" w:rsidR="008E6193" w:rsidRDefault="008E6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D999" w14:textId="704D01CF" w:rsidR="00DE5981" w:rsidRDefault="00DE5981" w:rsidP="00DE598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A1F1" w14:textId="77777777" w:rsidR="008E6193" w:rsidRDefault="008E6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E163" w14:textId="77777777" w:rsidR="0088671F" w:rsidRDefault="0088671F" w:rsidP="00597642">
      <w:pPr>
        <w:spacing w:after="0" w:line="240" w:lineRule="auto"/>
      </w:pPr>
      <w:r>
        <w:separator/>
      </w:r>
    </w:p>
  </w:footnote>
  <w:footnote w:type="continuationSeparator" w:id="0">
    <w:p w14:paraId="16D43C58" w14:textId="77777777" w:rsidR="0088671F" w:rsidRDefault="0088671F" w:rsidP="00597642">
      <w:pPr>
        <w:spacing w:after="0" w:line="240" w:lineRule="auto"/>
      </w:pPr>
      <w:r>
        <w:continuationSeparator/>
      </w:r>
    </w:p>
  </w:footnote>
  <w:footnote w:type="continuationNotice" w:id="1">
    <w:p w14:paraId="2F5F74F9" w14:textId="77777777" w:rsidR="0088671F" w:rsidRDefault="008867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95B7" w14:textId="77777777" w:rsidR="008E6193" w:rsidRDefault="008E6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087"/>
      <w:gridCol w:w="2134"/>
    </w:tblGrid>
    <w:tr w:rsidR="00B471F9" w:rsidRPr="00AA0FF3" w14:paraId="28961569" w14:textId="77777777" w:rsidTr="00F05C0C">
      <w:trPr>
        <w:trHeight w:val="1672"/>
        <w:jc w:val="center"/>
      </w:trPr>
      <w:tc>
        <w:tcPr>
          <w:tcW w:w="2112" w:type="dxa"/>
          <w:vAlign w:val="center"/>
        </w:tcPr>
        <w:p w14:paraId="2896155F" w14:textId="5314A67E" w:rsidR="00B471F9" w:rsidRPr="00AA0FF3" w:rsidRDefault="00373F09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221F97" wp14:editId="296708BB">
                <wp:simplePos x="0" y="0"/>
                <wp:positionH relativeFrom="column">
                  <wp:posOffset>-53975</wp:posOffset>
                </wp:positionH>
                <wp:positionV relativeFrom="paragraph">
                  <wp:posOffset>-3810</wp:posOffset>
                </wp:positionV>
                <wp:extent cx="1310640" cy="266700"/>
                <wp:effectExtent l="0" t="0" r="3810" b="0"/>
                <wp:wrapNone/>
                <wp:docPr id="8652758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527580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28961560" w14:textId="6A5924D4" w:rsidR="00B471F9" w:rsidRPr="00CE6BD0" w:rsidRDefault="00B471F9" w:rsidP="00F82F49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 w:rsidR="00FD34E2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SAFETY,</w:t>
          </w:r>
          <w:r w:rsidR="00FD34E2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28961561" w14:textId="77777777" w:rsidR="00B471F9" w:rsidRPr="00CE6BD0" w:rsidRDefault="00B471F9" w:rsidP="0037453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28961562" w14:textId="38939FEE" w:rsidR="00B471F9" w:rsidRPr="00FD34E2" w:rsidRDefault="009300ED" w:rsidP="0037453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FD34E2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</w:t>
          </w:r>
          <w:r w:rsidR="00FD34E2" w:rsidRPr="00FD34E2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VB03 Bridge Equipment Familiarization</w:t>
          </w:r>
        </w:p>
        <w:p w14:paraId="7662A30D" w14:textId="77777777" w:rsidR="00DE5981" w:rsidRDefault="00DE5981" w:rsidP="0037453B">
          <w:pPr>
            <w:spacing w:after="0" w:line="240" w:lineRule="auto"/>
            <w:jc w:val="center"/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</w:pPr>
        </w:p>
        <w:p w14:paraId="28961563" w14:textId="25D9B160" w:rsidR="00B471F9" w:rsidRPr="00AA0FF3" w:rsidRDefault="009300ED" w:rsidP="009300ED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134" w:type="dxa"/>
          <w:vAlign w:val="center"/>
        </w:tcPr>
        <w:p w14:paraId="28961564" w14:textId="77777777" w:rsidR="00B471F9" w:rsidRPr="00A53CDC" w:rsidRDefault="00B471F9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NAVB3</w:t>
          </w:r>
        </w:p>
        <w:p w14:paraId="28961565" w14:textId="77777777" w:rsidR="00B471F9" w:rsidRPr="00A53CDC" w:rsidRDefault="00B471F9" w:rsidP="00C81002">
          <w:pPr>
            <w:spacing w:after="0" w:line="240" w:lineRule="auto"/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="005C5B0B" w:rsidRPr="00A53CDC">
            <w:rPr>
              <w:rFonts w:ascii="Arial" w:eastAsia="Times New Roman" w:hAnsi="Arial" w:cs="Arial"/>
              <w:noProof/>
              <w:snapToGrid w:val="0"/>
              <w:position w:val="6"/>
              <w:sz w:val="16"/>
              <w:szCs w:val="16"/>
              <w:lang w:val="en-GB"/>
            </w:rPr>
            <w:t>3</w:t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="005C5B0B" w:rsidRPr="00A53CDC">
            <w:rPr>
              <w:rFonts w:ascii="Arial" w:eastAsia="Times New Roman" w:hAnsi="Arial" w:cs="Arial"/>
              <w:noProof/>
              <w:snapToGrid w:val="0"/>
              <w:position w:val="6"/>
              <w:sz w:val="16"/>
              <w:szCs w:val="16"/>
              <w:lang w:val="en-GB"/>
            </w:rPr>
            <w:t>3</w:t>
          </w:r>
          <w:r w:rsidRPr="00A53CDC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28961566" w14:textId="16657C88" w:rsidR="00B471F9" w:rsidRPr="00A53CDC" w:rsidRDefault="00B471F9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F05C0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07</w:t>
          </w:r>
          <w:r w:rsidR="00B658F2" w:rsidRPr="00B658F2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</w:t>
          </w:r>
          <w:r w:rsidR="00F05C0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Aug</w:t>
          </w:r>
          <w:r w:rsidR="00B658F2" w:rsidRPr="00B658F2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-202</w:t>
          </w:r>
          <w:r w:rsidR="00F05C0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28961567" w14:textId="4CC10F1A" w:rsidR="00B471F9" w:rsidRPr="00A53CDC" w:rsidRDefault="00B471F9" w:rsidP="00A53CDC">
          <w:pPr>
            <w:tabs>
              <w:tab w:val="left" w:pos="765"/>
            </w:tabs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 w:rsidR="00FD34E2"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E96F41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10.0</w:t>
          </w:r>
        </w:p>
        <w:p w14:paraId="28961568" w14:textId="562FEA0E" w:rsidR="00B471F9" w:rsidRPr="00A53CDC" w:rsidRDefault="00B471F9" w:rsidP="0037453B">
          <w:pPr>
            <w:spacing w:after="0" w:line="240" w:lineRule="auto"/>
            <w:jc w:val="both"/>
            <w:rPr>
              <w:rFonts w:ascii="Arial" w:eastAsia="Times New Roman" w:hAnsi="Arial" w:cs="Times New Roman"/>
              <w:sz w:val="16"/>
              <w:szCs w:val="16"/>
              <w:lang w:val="en-GB"/>
            </w:rPr>
          </w:pPr>
          <w:r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A53CD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F05C0C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 xml:space="preserve"> DPA</w:t>
          </w:r>
        </w:p>
      </w:tc>
    </w:tr>
  </w:tbl>
  <w:p w14:paraId="2896156A" w14:textId="77777777" w:rsidR="00B471F9" w:rsidRDefault="00B47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FB2B" w14:textId="77777777" w:rsidR="008E6193" w:rsidRDefault="008E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1515">
    <w:abstractNumId w:val="3"/>
  </w:num>
  <w:num w:numId="2" w16cid:durableId="1728258674">
    <w:abstractNumId w:val="4"/>
  </w:num>
  <w:num w:numId="3" w16cid:durableId="1542790521">
    <w:abstractNumId w:val="5"/>
  </w:num>
  <w:num w:numId="4" w16cid:durableId="1147011853">
    <w:abstractNumId w:val="2"/>
  </w:num>
  <w:num w:numId="5" w16cid:durableId="533928749">
    <w:abstractNumId w:val="0"/>
  </w:num>
  <w:num w:numId="6" w16cid:durableId="513568512">
    <w:abstractNumId w:val="6"/>
  </w:num>
  <w:num w:numId="7" w16cid:durableId="14918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131FE"/>
    <w:rsid w:val="000214E4"/>
    <w:rsid w:val="00025396"/>
    <w:rsid w:val="0003092F"/>
    <w:rsid w:val="00032C96"/>
    <w:rsid w:val="0005312F"/>
    <w:rsid w:val="00082F44"/>
    <w:rsid w:val="00083CC4"/>
    <w:rsid w:val="000A3194"/>
    <w:rsid w:val="000A6D1A"/>
    <w:rsid w:val="000B6EC5"/>
    <w:rsid w:val="000C4E77"/>
    <w:rsid w:val="000E3FBC"/>
    <w:rsid w:val="000E47BB"/>
    <w:rsid w:val="001116CB"/>
    <w:rsid w:val="00113735"/>
    <w:rsid w:val="00121907"/>
    <w:rsid w:val="0012211D"/>
    <w:rsid w:val="00130029"/>
    <w:rsid w:val="00160AD7"/>
    <w:rsid w:val="00160CA8"/>
    <w:rsid w:val="001621A0"/>
    <w:rsid w:val="001653F9"/>
    <w:rsid w:val="0017628C"/>
    <w:rsid w:val="00187343"/>
    <w:rsid w:val="00192727"/>
    <w:rsid w:val="001A131C"/>
    <w:rsid w:val="001A59D5"/>
    <w:rsid w:val="001B07A7"/>
    <w:rsid w:val="001C403C"/>
    <w:rsid w:val="001E2129"/>
    <w:rsid w:val="001E2178"/>
    <w:rsid w:val="001F2689"/>
    <w:rsid w:val="001F70EC"/>
    <w:rsid w:val="00200F4E"/>
    <w:rsid w:val="00202707"/>
    <w:rsid w:val="0020740B"/>
    <w:rsid w:val="002212F6"/>
    <w:rsid w:val="002335C0"/>
    <w:rsid w:val="00237D97"/>
    <w:rsid w:val="00257445"/>
    <w:rsid w:val="00261AD1"/>
    <w:rsid w:val="00272B71"/>
    <w:rsid w:val="00292B81"/>
    <w:rsid w:val="002A21AE"/>
    <w:rsid w:val="002A2296"/>
    <w:rsid w:val="002A42AA"/>
    <w:rsid w:val="002D7140"/>
    <w:rsid w:val="002E39FE"/>
    <w:rsid w:val="002E44CC"/>
    <w:rsid w:val="00300EDE"/>
    <w:rsid w:val="00302407"/>
    <w:rsid w:val="003106D7"/>
    <w:rsid w:val="0031272C"/>
    <w:rsid w:val="00315E43"/>
    <w:rsid w:val="00322F60"/>
    <w:rsid w:val="00326E57"/>
    <w:rsid w:val="003338A1"/>
    <w:rsid w:val="003420B4"/>
    <w:rsid w:val="00342FB6"/>
    <w:rsid w:val="00367B99"/>
    <w:rsid w:val="00373F09"/>
    <w:rsid w:val="0037453B"/>
    <w:rsid w:val="003746AD"/>
    <w:rsid w:val="003819E9"/>
    <w:rsid w:val="003838BC"/>
    <w:rsid w:val="003866D7"/>
    <w:rsid w:val="003943CC"/>
    <w:rsid w:val="00394770"/>
    <w:rsid w:val="003D36FC"/>
    <w:rsid w:val="003D436C"/>
    <w:rsid w:val="00406F28"/>
    <w:rsid w:val="00427959"/>
    <w:rsid w:val="0043624E"/>
    <w:rsid w:val="00442A86"/>
    <w:rsid w:val="004450B9"/>
    <w:rsid w:val="0044565A"/>
    <w:rsid w:val="00447EF9"/>
    <w:rsid w:val="0046766D"/>
    <w:rsid w:val="004939FF"/>
    <w:rsid w:val="004A6B85"/>
    <w:rsid w:val="004B37A8"/>
    <w:rsid w:val="004B68CB"/>
    <w:rsid w:val="004C54AD"/>
    <w:rsid w:val="004D7AD3"/>
    <w:rsid w:val="004E4968"/>
    <w:rsid w:val="004E5B33"/>
    <w:rsid w:val="00526A63"/>
    <w:rsid w:val="0052798D"/>
    <w:rsid w:val="005376DA"/>
    <w:rsid w:val="00544387"/>
    <w:rsid w:val="00560E2D"/>
    <w:rsid w:val="0056402F"/>
    <w:rsid w:val="00573C70"/>
    <w:rsid w:val="00573FE0"/>
    <w:rsid w:val="0057486E"/>
    <w:rsid w:val="0058538B"/>
    <w:rsid w:val="00594873"/>
    <w:rsid w:val="00597642"/>
    <w:rsid w:val="005A7226"/>
    <w:rsid w:val="005A7811"/>
    <w:rsid w:val="005B4443"/>
    <w:rsid w:val="005C2A12"/>
    <w:rsid w:val="005C2C89"/>
    <w:rsid w:val="005C5B0B"/>
    <w:rsid w:val="005E3A10"/>
    <w:rsid w:val="005E4A06"/>
    <w:rsid w:val="005F224E"/>
    <w:rsid w:val="005F3DDF"/>
    <w:rsid w:val="00660B15"/>
    <w:rsid w:val="006848C4"/>
    <w:rsid w:val="00684A8D"/>
    <w:rsid w:val="006A638F"/>
    <w:rsid w:val="006B12F4"/>
    <w:rsid w:val="006B5C61"/>
    <w:rsid w:val="00707F13"/>
    <w:rsid w:val="00715F42"/>
    <w:rsid w:val="0072050B"/>
    <w:rsid w:val="00724DB5"/>
    <w:rsid w:val="007315F6"/>
    <w:rsid w:val="00740F12"/>
    <w:rsid w:val="0075031D"/>
    <w:rsid w:val="007615B6"/>
    <w:rsid w:val="007951AF"/>
    <w:rsid w:val="007A24E9"/>
    <w:rsid w:val="007C2373"/>
    <w:rsid w:val="007D0E91"/>
    <w:rsid w:val="007D1B69"/>
    <w:rsid w:val="007D4257"/>
    <w:rsid w:val="007F2FD9"/>
    <w:rsid w:val="00831116"/>
    <w:rsid w:val="0083464C"/>
    <w:rsid w:val="00850C2B"/>
    <w:rsid w:val="00857E85"/>
    <w:rsid w:val="0088671F"/>
    <w:rsid w:val="00891939"/>
    <w:rsid w:val="008A3A03"/>
    <w:rsid w:val="008B0702"/>
    <w:rsid w:val="008D3334"/>
    <w:rsid w:val="008E0DD9"/>
    <w:rsid w:val="008E5E8D"/>
    <w:rsid w:val="008E6193"/>
    <w:rsid w:val="008F212A"/>
    <w:rsid w:val="00905596"/>
    <w:rsid w:val="0090561B"/>
    <w:rsid w:val="00921DFB"/>
    <w:rsid w:val="00923311"/>
    <w:rsid w:val="0092552A"/>
    <w:rsid w:val="009300ED"/>
    <w:rsid w:val="009338E5"/>
    <w:rsid w:val="0093479F"/>
    <w:rsid w:val="00941FD8"/>
    <w:rsid w:val="00950FEC"/>
    <w:rsid w:val="00952C18"/>
    <w:rsid w:val="009537D8"/>
    <w:rsid w:val="00956171"/>
    <w:rsid w:val="0096246C"/>
    <w:rsid w:val="00970653"/>
    <w:rsid w:val="00971648"/>
    <w:rsid w:val="009856CF"/>
    <w:rsid w:val="00986ED2"/>
    <w:rsid w:val="009930A3"/>
    <w:rsid w:val="009C0C28"/>
    <w:rsid w:val="009C118A"/>
    <w:rsid w:val="009E12D8"/>
    <w:rsid w:val="009E3E90"/>
    <w:rsid w:val="00A10F2B"/>
    <w:rsid w:val="00A52120"/>
    <w:rsid w:val="00A53CDC"/>
    <w:rsid w:val="00A80FEB"/>
    <w:rsid w:val="00A8486F"/>
    <w:rsid w:val="00A966C3"/>
    <w:rsid w:val="00AA10F3"/>
    <w:rsid w:val="00AC6896"/>
    <w:rsid w:val="00AC6F29"/>
    <w:rsid w:val="00AD437D"/>
    <w:rsid w:val="00AE1A14"/>
    <w:rsid w:val="00AE5EE9"/>
    <w:rsid w:val="00AE6B2D"/>
    <w:rsid w:val="00AE75FA"/>
    <w:rsid w:val="00B071A1"/>
    <w:rsid w:val="00B11598"/>
    <w:rsid w:val="00B471F9"/>
    <w:rsid w:val="00B658F2"/>
    <w:rsid w:val="00B72F42"/>
    <w:rsid w:val="00B77059"/>
    <w:rsid w:val="00BB48DF"/>
    <w:rsid w:val="00BB5051"/>
    <w:rsid w:val="00BB765B"/>
    <w:rsid w:val="00BC04D0"/>
    <w:rsid w:val="00BD3DA1"/>
    <w:rsid w:val="00BD3F28"/>
    <w:rsid w:val="00BE0613"/>
    <w:rsid w:val="00BE77C2"/>
    <w:rsid w:val="00BE7E61"/>
    <w:rsid w:val="00C12D77"/>
    <w:rsid w:val="00C21AB3"/>
    <w:rsid w:val="00C3580A"/>
    <w:rsid w:val="00C573F7"/>
    <w:rsid w:val="00C71947"/>
    <w:rsid w:val="00C754BC"/>
    <w:rsid w:val="00C7700B"/>
    <w:rsid w:val="00C81002"/>
    <w:rsid w:val="00C8174A"/>
    <w:rsid w:val="00C91DD1"/>
    <w:rsid w:val="00CA5810"/>
    <w:rsid w:val="00CB5256"/>
    <w:rsid w:val="00CC0E7B"/>
    <w:rsid w:val="00CC0F30"/>
    <w:rsid w:val="00CC46DA"/>
    <w:rsid w:val="00CE6BD0"/>
    <w:rsid w:val="00D22851"/>
    <w:rsid w:val="00D27A3E"/>
    <w:rsid w:val="00D27E18"/>
    <w:rsid w:val="00D3167D"/>
    <w:rsid w:val="00D31DBC"/>
    <w:rsid w:val="00D35355"/>
    <w:rsid w:val="00D3585E"/>
    <w:rsid w:val="00D35BD0"/>
    <w:rsid w:val="00D5594C"/>
    <w:rsid w:val="00D62AF2"/>
    <w:rsid w:val="00D6723E"/>
    <w:rsid w:val="00D74C8F"/>
    <w:rsid w:val="00D82598"/>
    <w:rsid w:val="00D855BF"/>
    <w:rsid w:val="00D86DA4"/>
    <w:rsid w:val="00D935E0"/>
    <w:rsid w:val="00DB44D0"/>
    <w:rsid w:val="00DC05F0"/>
    <w:rsid w:val="00DC5428"/>
    <w:rsid w:val="00DD2C67"/>
    <w:rsid w:val="00DE5981"/>
    <w:rsid w:val="00DF4D20"/>
    <w:rsid w:val="00DF78B7"/>
    <w:rsid w:val="00E05A5E"/>
    <w:rsid w:val="00E11A16"/>
    <w:rsid w:val="00E160C5"/>
    <w:rsid w:val="00E2777A"/>
    <w:rsid w:val="00E377B8"/>
    <w:rsid w:val="00E41E64"/>
    <w:rsid w:val="00E44C93"/>
    <w:rsid w:val="00E53D2D"/>
    <w:rsid w:val="00E619CD"/>
    <w:rsid w:val="00E663ED"/>
    <w:rsid w:val="00E66906"/>
    <w:rsid w:val="00E81634"/>
    <w:rsid w:val="00E96F41"/>
    <w:rsid w:val="00EA3CC7"/>
    <w:rsid w:val="00EA6916"/>
    <w:rsid w:val="00EA7A09"/>
    <w:rsid w:val="00EB31AC"/>
    <w:rsid w:val="00EB5880"/>
    <w:rsid w:val="00EB5C62"/>
    <w:rsid w:val="00EB64E5"/>
    <w:rsid w:val="00EC1F7E"/>
    <w:rsid w:val="00EC33E0"/>
    <w:rsid w:val="00ED3E88"/>
    <w:rsid w:val="00EE266C"/>
    <w:rsid w:val="00EF1FC6"/>
    <w:rsid w:val="00EF4348"/>
    <w:rsid w:val="00F033C7"/>
    <w:rsid w:val="00F05C0C"/>
    <w:rsid w:val="00F1618B"/>
    <w:rsid w:val="00F21DB2"/>
    <w:rsid w:val="00F40CC8"/>
    <w:rsid w:val="00F546BC"/>
    <w:rsid w:val="00F60E7A"/>
    <w:rsid w:val="00F70EEF"/>
    <w:rsid w:val="00F74044"/>
    <w:rsid w:val="00F77330"/>
    <w:rsid w:val="00F81EB8"/>
    <w:rsid w:val="00F82F49"/>
    <w:rsid w:val="00F855BC"/>
    <w:rsid w:val="00F85A4F"/>
    <w:rsid w:val="00F9252B"/>
    <w:rsid w:val="00F963E8"/>
    <w:rsid w:val="00FA616D"/>
    <w:rsid w:val="00FC629D"/>
    <w:rsid w:val="00FC662F"/>
    <w:rsid w:val="00FD34E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612FB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D0E9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uiPriority w:val="39"/>
    <w:rsid w:val="00A5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3C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B690-D68E-43EB-8352-92EDB79ACCAF}"/>
      </w:docPartPr>
      <w:docPartBody>
        <w:p w:rsidR="007205D1" w:rsidRDefault="00996455"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55"/>
    <w:rsid w:val="00302407"/>
    <w:rsid w:val="0053450E"/>
    <w:rsid w:val="007205D1"/>
    <w:rsid w:val="00996455"/>
    <w:rsid w:val="00BB46F2"/>
    <w:rsid w:val="00D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4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51864-A848-4FE8-BB53-3881BF5F6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8D203-04C5-4665-A3CF-4861C90049C1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74978938-F7F2-4F78-914B-B7F71829C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6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Equipment Familiarization</dc:title>
  <dc:subject/>
  <dc:creator>Kerry Everett - GSH DBN</dc:creator>
  <cp:keywords/>
  <dc:description/>
  <cp:lastModifiedBy>Felicia Hong</cp:lastModifiedBy>
  <cp:revision>512</cp:revision>
  <cp:lastPrinted>2015-12-07T07:17:00Z</cp:lastPrinted>
  <dcterms:created xsi:type="dcterms:W3CDTF">2014-06-18T06:57:00Z</dcterms:created>
  <dcterms:modified xsi:type="dcterms:W3CDTF">2025-08-09T00:25:00Z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Bridge Equipment Familiarization</vt:lpwstr>
  </property>
  <property fmtid="{D5CDD505-2E9C-101B-9397-08002B2CF9AE}" pid="4" name="MediaServiceImageTags">
    <vt:lpwstr/>
  </property>
</Properties>
</file>